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CA" w:rsidRDefault="00BA4033">
      <w:pPr>
        <w:pStyle w:val="BodyText"/>
        <w:spacing w:before="10"/>
        <w:rPr>
          <w:rFonts w:ascii="Times New Roman"/>
          <w:b w:val="0"/>
          <w:sz w:val="6"/>
        </w:rPr>
      </w:pPr>
      <w:r>
        <w:rPr>
          <w:noProof/>
          <w:lang w:bidi="ar-SA"/>
        </w:rPr>
        <w:drawing>
          <wp:anchor distT="0" distB="0" distL="0" distR="0" simplePos="0" relativeHeight="251444224" behindDoc="1" locked="0" layoutInCell="1" allowOverlap="1">
            <wp:simplePos x="0" y="0"/>
            <wp:positionH relativeFrom="page">
              <wp:posOffset>5778000</wp:posOffset>
            </wp:positionH>
            <wp:positionV relativeFrom="page">
              <wp:posOffset>216005</wp:posOffset>
            </wp:positionV>
            <wp:extent cx="1768454" cy="173112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768454" cy="1731123"/>
                    </a:xfrm>
                    <a:prstGeom prst="rect">
                      <a:avLst/>
                    </a:prstGeom>
                  </pic:spPr>
                </pic:pic>
              </a:graphicData>
            </a:graphic>
          </wp:anchor>
        </w:drawing>
      </w:r>
      <w:r>
        <w:pict>
          <v:group id="_x0000_s1061" style="position:absolute;margin-left:-3pt;margin-top:3.9pt;width:154.45pt;height:123.95pt;z-index:-251871232;mso-position-horizontal-relative:page;mso-position-vertical-relative:page" coordorigin="-60,78" coordsize="3089,2479">
            <v:shape id="_x0000_s1073" style="position:absolute;left:546;top:455;width:1962;height:1797" coordorigin="547,455" coordsize="1962,1797" o:spt="100" adj="0,,0" path="m1818,1733r-454,l1869,2252r-51,-519xm547,892r505,520l657,2003r707,-270l1818,1733r-17,-167l2508,1296,1759,1142r-9,-96l1296,1046,547,892xm1691,455r-395,591l1750,1046,1691,455xe" fillcolor="#e31339" stroked="f">
              <v:stroke joinstyle="round"/>
              <v:formulas/>
              <v:path arrowok="t" o:connecttype="segments"/>
            </v:shape>
            <v:shape id="_x0000_s1072" style="position:absolute;left:546;top:455;width:1962;height:1797" coordorigin="547,455" coordsize="1962,1797" path="m547,892r749,154l1691,455r68,687l2508,1296r-707,270l1869,2252,1364,1733,657,2003r395,-591l547,892xe" filled="f" strokecolor="#008b39" strokeweight="6pt">
              <v:path arrowok="t"/>
            </v:shape>
            <v:shape id="_x0000_s1071" style="position:absolute;left:2095;top:1543;width:602;height:588" coordorigin="2096,1543" coordsize="602,588" o:spt="100" adj="0,,0" path="m2486,1961r-140,l2501,2130r-15,-169xm2096,1686r155,170l2130,2049r216,-88l2486,1961r-5,-55l2697,1818r-229,-51l2465,1736r-139,l2096,1686xm2447,1543r-121,193l2465,1736r-18,-193xe" fillcolor="#e31339" stroked="f">
              <v:stroke joinstyle="round"/>
              <v:formulas/>
              <v:path arrowok="t" o:connecttype="segments"/>
            </v:shape>
            <v:shape id="_x0000_s1070" style="position:absolute;left:2095;top:1543;width:602;height:588" coordorigin="2096,1543" coordsize="602,588" path="m2096,1686r230,50l2447,1543r21,224l2697,1818r-216,88l2501,2130,2346,1961r-216,88l2251,1856,2096,1686xe" filled="f" strokecolor="#008b39" strokeweight="6pt">
              <v:path arrowok="t"/>
            </v:shape>
            <v:shape id="_x0000_s1069" style="position:absolute;left:673;top:337;width:533;height:606" coordorigin="673,337" coordsize="533,606" o:spt="100" adj="0,,0" path="m1018,767r-123,l1032,942,1018,767xm673,484l810,659,703,858,895,767r123,l1014,711r192,-91l1002,568r-2,-32l877,536,673,484xm984,337l877,536r123,l984,337xe" fillcolor="#e31339" stroked="f">
              <v:stroke joinstyle="round"/>
              <v:formulas/>
              <v:path arrowok="t" o:connecttype="segments"/>
            </v:shape>
            <v:shape id="_x0000_s1068" style="position:absolute;left:673;top:337;width:533;height:606" coordorigin="673,337" coordsize="533,606" path="m673,484r204,52l984,337r18,231l1206,620r-192,91l1032,942,895,767,703,858,810,659,673,484xe" filled="f" strokecolor="#008b39" strokeweight="6pt">
              <v:path arrowok="t"/>
            </v:shape>
            <v:shape id="_x0000_s1067" style="position:absolute;top:943;width:514;height:606" coordorigin=",943" coordsize="514,606" o:spt="100" adj="0,,0" path="m326,1374r-123,l340,1549,326,1374xm,1096r,19l118,1266,11,1465r192,-91l326,1374r-5,-57l513,1226,310,1175r-3,-32l184,1143,,1096xm291,943l184,1143r123,l291,943xe" fillcolor="#e31339" stroked="f">
              <v:stroke joinstyle="round"/>
              <v:formulas/>
              <v:path arrowok="t" o:connecttype="segments"/>
            </v:shape>
            <v:shape id="_x0000_s1066" style="position:absolute;top:943;width:514;height:606" coordorigin=",943" coordsize="514,606" path="m,1096r184,47l291,943r19,232l513,1226r-192,91l340,1549,203,1374,11,1465,118,1266,,1115e" filled="f" strokecolor="#008b39" strokeweight="6pt">
              <v:path arrowok="t"/>
            </v:shape>
            <v:shape id="_x0000_s1065" style="position:absolute;left:825;top:1891;width:533;height:606" coordorigin="826,1891" coordsize="533,606" o:spt="100" adj="0,,0" path="m1171,2321r-123,l1185,2496r-14,-175xm826,2038r137,175l856,2412r192,-91l1171,2321r-5,-56l1358,2174r-203,-52l1152,2090r-123,l826,2038xm1136,1891r-107,199l1152,2090r-16,-199xe" fillcolor="#e31339" stroked="f">
              <v:stroke joinstyle="round"/>
              <v:formulas/>
              <v:path arrowok="t" o:connecttype="segments"/>
            </v:shape>
            <v:shape id="_x0000_s1064" style="position:absolute;left:825;top:1891;width:533;height:606" coordorigin="826,1891" coordsize="533,606" path="m826,2038r203,52l1136,1891r19,231l1358,2174r-192,91l1185,2496,1048,2321r-192,91l963,2213,826,2038xe" filled="f" strokecolor="#008b39" strokeweight="6pt">
              <v:path arrowok="t"/>
            </v:shape>
            <v:shape id="_x0000_s1063" style="position:absolute;left:2058;top:137;width:911;height:841" coordorigin="2058,138" coordsize="911,841" o:spt="100" adj="0,,0" path="m2648,735r-210,l2672,978,2648,735xm2058,342r235,243l2109,861,2438,735r210,l2640,657,2969,530,2621,458r-4,-44l2406,414,2058,342xm2589,138l2406,414r211,l2589,138xe" fillcolor="#e31339" stroked="f">
              <v:stroke joinstyle="round"/>
              <v:formulas/>
              <v:path arrowok="t" o:connecttype="segments"/>
            </v:shape>
            <v:shape id="_x0000_s1062" style="position:absolute;left:2058;top:137;width:911;height:841" coordorigin="2058,138" coordsize="911,841" path="m2058,342r348,72l2589,138r32,320l2969,530,2640,657r32,321l2438,735,2109,861,2293,585,2058,342xe" filled="f" strokecolor="#008b39" strokeweight="6pt">
              <v:path arrowok="t"/>
            </v:shape>
            <w10:wrap anchorx="page" anchory="page"/>
          </v:group>
        </w:pict>
      </w:r>
    </w:p>
    <w:p w:rsidR="00B00FCA" w:rsidRDefault="00BA4033">
      <w:pPr>
        <w:pStyle w:val="BodyText"/>
        <w:ind w:left="2524"/>
        <w:rPr>
          <w:rFonts w:ascii="Times New Roman"/>
          <w:b w:val="0"/>
          <w:sz w:val="20"/>
        </w:rPr>
      </w:pPr>
      <w:r>
        <w:rPr>
          <w:rFonts w:ascii="Times New Roman"/>
          <w:b w:val="0"/>
          <w:sz w:val="20"/>
        </w:rPr>
      </w:r>
      <w:r>
        <w:rPr>
          <w:rFonts w:ascii="Times New Roman"/>
          <w:b w:val="0"/>
          <w:sz w:val="20"/>
        </w:rPr>
        <w:pict>
          <v:group id="_x0000_s1038" style="width:292.55pt;height:122.4pt;mso-position-horizontal-relative:char;mso-position-vertical-relative:line" coordsize="5851,2448">
            <v:shape id="_x0000_s1060" style="position:absolute;left:60;top:590;width:1962;height:1797" coordorigin="60,591" coordsize="1962,1797" o:spt="100" adj="0,,0" path="m1331,1868r-454,l1383,2388r-52,-520xm60,1028r505,519l170,2138,877,1868r454,l1315,1701r707,-270l1272,1277r-9,-95l809,1182,60,1028xm1204,591l809,1182r454,l1204,591xe" fillcolor="#e31339" stroked="f">
              <v:stroke joinstyle="round"/>
              <v:formulas/>
              <v:path arrowok="t" o:connecttype="segments"/>
            </v:shape>
            <v:shape id="_x0000_s1059" style="position:absolute;left:60;top:590;width:1962;height:1797" coordorigin="60,591" coordsize="1962,1797" path="m60,1028r749,154l1204,591r68,686l2022,1431r-707,270l1383,2388,877,1868,170,2138,565,1547,60,1028xe" filled="f" strokecolor="#008b39" strokeweight="6pt">
              <v:path arrowok="t"/>
            </v:shape>
            <v:shape id="_x0000_s1058" style="position:absolute;left:1609;top:1669;width:602;height:588" coordorigin="1609,1670" coordsize="602,588" o:spt="100" adj="0,,0" path="m1999,2087r-139,l2015,2257r-16,-170xm1609,1812r155,170l1643,2175r217,-88l1999,2087r-5,-55l2211,1944r-230,-50l1978,1863r-139,l1609,1812xm1960,1670r-121,193l1978,1863r-18,-193xe" fillcolor="#e31339" stroked="f">
              <v:stroke joinstyle="round"/>
              <v:formulas/>
              <v:path arrowok="t" o:connecttype="segments"/>
            </v:shape>
            <v:shape id="_x0000_s1057" style="position:absolute;left:1609;top:1669;width:602;height:588" coordorigin="1609,1670" coordsize="602,588" path="m1609,1812r230,51l1960,1670r21,224l2211,1944r-217,88l2015,2257,1860,2087r-217,88l1764,1982,1609,1812xe" filled="f" strokecolor="#008b39" strokeweight="6pt">
              <v:path arrowok="t"/>
            </v:shape>
            <v:shape id="_x0000_s1056" style="position:absolute;left:1571;top:273;width:911;height:841" coordorigin="1572,273" coordsize="911,841" o:spt="100" adj="0,,0" path="m2162,870r-211,l2186,1113,2162,870xm1572,478r234,242l1623,997,1951,870r211,l2154,792,2482,666,2134,594r-4,-44l1919,550,1572,478xm2103,273l1919,550r211,l2103,273xe" fillcolor="#e31339" stroked="f">
              <v:stroke joinstyle="round"/>
              <v:formulas/>
              <v:path arrowok="t" o:connecttype="segments"/>
            </v:shape>
            <v:shape id="_x0000_s1055" style="position:absolute;left:1571;top:273;width:911;height:841" coordorigin="1572,273" coordsize="911,841" path="m1572,478r347,72l2103,273r31,321l2482,666,2154,792r32,321l1951,870,1623,997,1806,720,1572,478xe" filled="f" strokecolor="#008b39" strokeweight="6pt">
              <v:path arrowok="t"/>
            </v:shape>
            <v:shape id="_x0000_s1054" style="position:absolute;left:3367;top:60;width:1962;height:1797" coordorigin="3367,60" coordsize="1962,1797" o:spt="100" adj="0,,0" path="m4006,60r68,686l3367,1017r749,154l4184,1857r395,-591l5179,1266,4824,900,5038,579r-527,l4006,60xm5179,1266r-600,l5329,1420,5179,1266xm5219,309l4511,579r527,l5219,309xe" fillcolor="#e31339" stroked="f">
              <v:stroke joinstyle="round"/>
              <v:formulas/>
              <v:path arrowok="t" o:connecttype="segments"/>
            </v:shape>
            <v:shape id="_x0000_s1053" style="position:absolute;left:3367;top:60;width:1962;height:1797" coordorigin="3367,60" coordsize="1962,1797" path="m5329,1420l4579,1266r-395,591l4116,1171,3367,1017,4074,746,4006,60r505,519l5219,309,4824,900r505,520xe" filled="f" strokecolor="#008b39" strokeweight="6pt">
              <v:path arrowok="t"/>
            </v:shape>
            <v:shape id="_x0000_s1052" style="position:absolute;left:3177;top:188;width:602;height:588" coordorigin="3178,188" coordsize="602,588" o:spt="100" adj="0,,0" path="m3374,188r21,225l3178,501r230,50l3429,775,3550,582r184,l3625,463r65,-105l3529,358,3374,188xm3734,582r-184,l3780,633r-46,-51xm3746,270r-217,88l3690,358r56,-88xe" fillcolor="#e31339" stroked="f">
              <v:stroke joinstyle="round"/>
              <v:formulas/>
              <v:path arrowok="t" o:connecttype="segments"/>
            </v:shape>
            <v:shape id="_x0000_s1051" style="position:absolute;left:3177;top:188;width:602;height:588" coordorigin="3178,188" coordsize="602,588" path="m3780,633l3550,582,3429,775,3408,551,3178,501r217,-88l3374,188r155,170l3746,270,3625,463r155,170xe" filled="f" strokecolor="#008b39" strokeweight="6pt">
              <v:path arrowok="t"/>
            </v:shape>
            <v:shape id="_x0000_s1050" style="position:absolute;left:2906;top:1334;width:911;height:841" coordorigin="2907,1334" coordsize="911,841" o:spt="100" adj="0,,0" path="m3203,1334r32,321l2907,1782r347,72l3286,2175r183,-277l3748,1898,3583,1727r99,-150l3438,1577,3203,1334xm3748,1898r-279,l3817,1970r-69,-72xm3766,1451r-328,126l3682,1577r84,-126xe" fillcolor="#e31339" stroked="f">
              <v:stroke joinstyle="round"/>
              <v:formulas/>
              <v:path arrowok="t" o:connecttype="segments"/>
            </v:shape>
            <v:shape id="_x0000_s1049" style="position:absolute;left:2906;top:1334;width:911;height:841" coordorigin="2907,1334" coordsize="911,841" path="m3817,1970r-348,-72l3286,2175r-32,-321l2907,1782r328,-127l3203,1334r235,243l3766,1451r-183,276l3817,1970xe" filled="f" strokecolor="#008b39" strokeweight="6pt">
              <v:path arrowok="t"/>
            </v:shape>
            <v:shape id="_x0000_s1048" style="position:absolute;left:4586;top:1474;width:533;height:606" coordorigin="4587,1475" coordsize="533,606" o:spt="100" adj="0,,0" path="m4932,1905r-123,l4946,2080r-14,-175xm4587,1622r137,175l4617,1996r192,-91l4932,1905r-5,-57l5119,1758r-203,-52l4913,1674r-123,l4587,1622xm4897,1475r-107,199l4913,1674r-16,-199xe" fillcolor="#e31339" stroked="f">
              <v:stroke joinstyle="round"/>
              <v:formulas/>
              <v:path arrowok="t" o:connecttype="segments"/>
            </v:shape>
            <v:shape id="_x0000_s1047" style="position:absolute;left:4586;top:1474;width:533;height:606" coordorigin="4587,1475" coordsize="533,606" path="m4587,1622r203,52l4897,1475r19,231l5119,1758r-192,90l4946,2080,4809,1905r-192,91l4724,1797,4587,1622xe" filled="f" strokecolor="#008b39" strokeweight="6pt">
              <v:path arrowok="t"/>
            </v:shape>
            <v:shape id="_x0000_s1046" style="position:absolute;left:2379;top:83;width:533;height:606" coordorigin="2380,83" coordsize="533,606" o:spt="100" adj="0,,0" path="m2725,514r-123,l2739,689,2725,514xm2380,231r137,175l2410,605r192,-91l2725,514r-5,-57l2912,366,2709,315r-3,-32l2583,283,2380,231xm2690,83l2583,283r123,l2690,83xe" fillcolor="#e31339" stroked="f">
              <v:stroke joinstyle="round"/>
              <v:formulas/>
              <v:path arrowok="t" o:connecttype="segments"/>
            </v:shape>
            <v:shape id="_x0000_s1045" style="position:absolute;left:2379;top:83;width:533;height:606" coordorigin="2380,83" coordsize="533,606" path="m2380,231r203,52l2690,83r19,232l2912,366r-192,91l2739,689,2602,514r-192,91l2517,406,2380,231xe" filled="f" strokecolor="#008b39" strokeweight="6pt">
              <v:path arrowok="t"/>
            </v:shape>
            <v:shape id="_x0000_s1044" style="position:absolute;left:2379;top:980;width:533;height:606" coordorigin="2380,981" coordsize="533,606" o:spt="100" adj="0,,0" path="m2725,1411r-123,l2739,1586r-14,-175xm2380,1128r137,175l2410,1502r192,-91l2725,1411r-5,-56l2912,1264r-203,-52l2706,1180r-123,l2380,1128xm2690,981r-107,199l2706,1180,2690,981xe" fillcolor="#e31339" stroked="f">
              <v:stroke joinstyle="round"/>
              <v:formulas/>
              <v:path arrowok="t" o:connecttype="segments"/>
            </v:shape>
            <v:shape id="_x0000_s1043" style="position:absolute;left:2379;top:980;width:533;height:606" coordorigin="2380,981" coordsize="533,606" path="m2380,1128r203,52l2690,981r19,231l2912,1264r-192,91l2739,1586,2602,1411r-192,91l2517,1303,2380,1128xe" filled="f" strokecolor="#008b39" strokeweight="6pt">
              <v:path arrowok="t"/>
            </v:shape>
            <v:shape id="_x0000_s1042" style="position:absolute;left:5257;top:785;width:533;height:606" coordorigin="5258,786" coordsize="533,606" o:spt="100" adj="0,,0" path="m5603,1216r-123,l5617,1391r-14,-175xm5258,933r137,175l5288,1307r192,-91l5603,1216r-5,-56l5790,1069r-203,-52l5584,985r-123,l5258,933xm5568,786l5461,985r123,l5568,786xe" fillcolor="#e31339" stroked="f">
              <v:stroke joinstyle="round"/>
              <v:formulas/>
              <v:path arrowok="t" o:connecttype="segments"/>
            </v:shape>
            <v:shape id="_x0000_s1041" style="position:absolute;left:5257;top:785;width:533;height:606" coordorigin="5258,786" coordsize="533,606" path="m5258,933r203,52l5568,786r19,231l5790,1069r-192,91l5617,1391,5480,1216r-192,91l5395,1108,5258,933xe" filled="f" strokecolor="#008b39" strokeweight="6pt">
              <v:path arrowok="t"/>
            </v:shape>
            <v:shape id="_x0000_s1040" style="position:absolute;left:176;top:342;width:533;height:606" coordorigin="177,343" coordsize="533,606" o:spt="100" adj="0,,0" path="m522,773r-123,l536,948,522,773xm177,490l314,665,207,864,399,773r123,l517,716,709,625,506,574r-3,-32l380,542,177,490xm488,343l380,542r123,l488,343xe" fillcolor="#e31339" stroked="f">
              <v:stroke joinstyle="round"/>
              <v:formulas/>
              <v:path arrowok="t" o:connecttype="segments"/>
            </v:shape>
            <v:shape id="_x0000_s1039" style="position:absolute;left:176;top:342;width:533;height:606" coordorigin="177,343" coordsize="533,606" path="m177,490r203,52l488,343r18,231l709,625,517,716r19,232l399,773,207,864,314,665,177,490xe" filled="f" strokecolor="#008b39" strokeweight="6pt">
              <v:path arrowok="t"/>
            </v:shape>
            <w10:wrap type="none"/>
            <w10:anchorlock/>
          </v:group>
        </w:pict>
      </w:r>
    </w:p>
    <w:p w:rsidR="00B00FCA" w:rsidRDefault="00B00FCA">
      <w:pPr>
        <w:pStyle w:val="BodyText"/>
        <w:spacing w:before="3"/>
        <w:rPr>
          <w:rFonts w:ascii="Times New Roman"/>
          <w:b w:val="0"/>
          <w:sz w:val="7"/>
        </w:rPr>
      </w:pPr>
    </w:p>
    <w:p w:rsidR="00B00FCA" w:rsidRDefault="00BA4033">
      <w:pPr>
        <w:pStyle w:val="Heading1"/>
        <w:spacing w:before="103" w:line="228" w:lineRule="auto"/>
      </w:pPr>
      <w:r>
        <w:rPr>
          <w:color w:val="DEC100"/>
        </w:rPr>
        <w:t xml:space="preserve">Scottish Learning Disability Awards 2020 </w:t>
      </w:r>
      <w:r>
        <w:rPr>
          <w:color w:val="008B39"/>
        </w:rPr>
        <w:t>Nomination Form: Social Impact Award</w:t>
      </w:r>
      <w:bookmarkStart w:id="0" w:name="_GoBack"/>
      <w:bookmarkEnd w:id="0"/>
    </w:p>
    <w:p w:rsidR="00B00FCA" w:rsidRDefault="00BA4033">
      <w:pPr>
        <w:spacing w:before="55" w:line="228" w:lineRule="auto"/>
        <w:ind w:left="120"/>
        <w:rPr>
          <w:rFonts w:ascii="ClanOT-NarrBook" w:hAnsi="ClanOT-NarrBook"/>
          <w:sz w:val="28"/>
        </w:rPr>
      </w:pPr>
      <w:r>
        <w:rPr>
          <w:rFonts w:ascii="ClanOT-NarrBook" w:hAnsi="ClanOT-NarrBook"/>
          <w:color w:val="5F5F4A"/>
          <w:sz w:val="28"/>
        </w:rPr>
        <w:t xml:space="preserve">Thank you for nominating for the Learning Disability Awards! Please print this form, fill it in and </w:t>
      </w:r>
      <w:proofErr w:type="spellStart"/>
      <w:r>
        <w:rPr>
          <w:rFonts w:ascii="ClanOT-NarrBook" w:hAnsi="ClanOT-NarrBook"/>
          <w:color w:val="5F5F4A"/>
          <w:sz w:val="28"/>
        </w:rPr>
        <w:t>and</w:t>
      </w:r>
      <w:proofErr w:type="spellEnd"/>
      <w:r>
        <w:rPr>
          <w:rFonts w:ascii="ClanOT-NarrBook" w:hAnsi="ClanOT-NarrBook"/>
          <w:color w:val="5F5F4A"/>
          <w:sz w:val="28"/>
        </w:rPr>
        <w:t xml:space="preserve"> send it via post to SCLD at Suite 5.2, </w:t>
      </w:r>
      <w:r>
        <w:rPr>
          <w:rFonts w:ascii="ClanOT-NarrBook" w:hAnsi="ClanOT-NarrBook"/>
          <w:color w:val="5F5F4A"/>
          <w:sz w:val="28"/>
        </w:rPr>
        <w:t xml:space="preserve">Stock Exchange Court, Nelson Mandela Place, Glasgow, G2 1QY. You can support your nomination form by writing down links to audio and video content in the ‘Anything else’ section or by including photos or other documents enclosed along with this form. </w:t>
      </w:r>
      <w:r>
        <w:rPr>
          <w:rFonts w:ascii="ClanOT-NarrBook" w:hAnsi="ClanOT-NarrBook"/>
          <w:color w:val="008B39"/>
          <w:sz w:val="28"/>
        </w:rPr>
        <w:t>The d</w:t>
      </w:r>
      <w:r>
        <w:rPr>
          <w:rFonts w:ascii="ClanOT-NarrBook" w:hAnsi="ClanOT-NarrBook"/>
          <w:color w:val="008B39"/>
          <w:sz w:val="28"/>
        </w:rPr>
        <w:t xml:space="preserve">eadline is 5pm on Monday 3rd February 2020. </w:t>
      </w:r>
      <w:r>
        <w:rPr>
          <w:rFonts w:ascii="ClanOT-NarrBook" w:hAnsi="ClanOT-NarrBook"/>
          <w:color w:val="5F5F4A"/>
          <w:sz w:val="28"/>
        </w:rPr>
        <w:t xml:space="preserve">If you have any questions, email </w:t>
      </w:r>
      <w:hyperlink r:id="rId6">
        <w:r>
          <w:rPr>
            <w:rFonts w:ascii="ClanOT-NarrBook" w:hAnsi="ClanOT-NarrBook"/>
            <w:color w:val="008B39"/>
            <w:sz w:val="28"/>
            <w:u w:val="single" w:color="008B39"/>
          </w:rPr>
          <w:t>awards@scld.co.uk</w:t>
        </w:r>
        <w:r>
          <w:rPr>
            <w:rFonts w:ascii="ClanOT-NarrBook" w:hAnsi="ClanOT-NarrBook"/>
            <w:color w:val="008B39"/>
            <w:sz w:val="28"/>
          </w:rPr>
          <w:t>.</w:t>
        </w:r>
      </w:hyperlink>
    </w:p>
    <w:p w:rsidR="00B00FCA" w:rsidRDefault="00BA4033">
      <w:pPr>
        <w:spacing w:line="228" w:lineRule="auto"/>
        <w:ind w:left="120"/>
        <w:rPr>
          <w:rFonts w:ascii="ClanOT-NarrBook"/>
          <w:sz w:val="28"/>
        </w:rPr>
      </w:pPr>
      <w:r>
        <w:rPr>
          <w:rFonts w:ascii="ClanOT-NarrBook"/>
          <w:color w:val="5F5F4A"/>
          <w:sz w:val="28"/>
        </w:rPr>
        <w:t>If you have a learning disability you can also nominate by using the easy read nomination form on the SCLD website o</w:t>
      </w:r>
      <w:r>
        <w:rPr>
          <w:rFonts w:ascii="ClanOT-NarrBook"/>
          <w:color w:val="5F5F4A"/>
          <w:sz w:val="28"/>
        </w:rPr>
        <w:t>r by phoning 0141 248 3733.</w:t>
      </w:r>
    </w:p>
    <w:p w:rsidR="00B00FCA" w:rsidRDefault="00B00FCA">
      <w:pPr>
        <w:pStyle w:val="BodyText"/>
        <w:spacing w:before="6"/>
        <w:rPr>
          <w:rFonts w:ascii="ClanOT-NarrBook"/>
          <w:b w:val="0"/>
          <w:sz w:val="25"/>
        </w:rPr>
      </w:pPr>
    </w:p>
    <w:p w:rsidR="00B00FCA" w:rsidRDefault="00BA4033">
      <w:pPr>
        <w:spacing w:before="1" w:line="228" w:lineRule="auto"/>
        <w:ind w:left="120"/>
        <w:rPr>
          <w:rFonts w:ascii="ClanOT-NarrBook" w:hAnsi="ClanOT-NarrBook"/>
          <w:sz w:val="28"/>
        </w:rPr>
      </w:pPr>
      <w:r>
        <w:rPr>
          <w:rFonts w:ascii="ClanOT-NarrBook" w:hAnsi="ClanOT-NarrBook"/>
          <w:color w:val="5F5F4A"/>
          <w:sz w:val="28"/>
        </w:rPr>
        <w:t>Please note that SCLD will store the information you provide for one year (until the end of May 2021). This will allow us to evaluate the competition and to get in touch with you if necessary. SCLD will not share your information with anyone else. For more</w:t>
      </w:r>
      <w:r>
        <w:rPr>
          <w:rFonts w:ascii="ClanOT-NarrBook" w:hAnsi="ClanOT-NarrBook"/>
          <w:color w:val="5F5F4A"/>
          <w:sz w:val="28"/>
        </w:rPr>
        <w:t xml:space="preserve"> information about how we store your data, please see SCLD’s </w:t>
      </w:r>
      <w:r>
        <w:rPr>
          <w:rFonts w:ascii="ClanOT-NarrBook" w:hAnsi="ClanOT-NarrBook"/>
          <w:color w:val="008B39"/>
          <w:sz w:val="28"/>
          <w:u w:val="single" w:color="008B39"/>
        </w:rPr>
        <w:t>Privacy Policy</w:t>
      </w:r>
      <w:r>
        <w:rPr>
          <w:rFonts w:ascii="ClanOT-NarrBook" w:hAnsi="ClanOT-NarrBook"/>
          <w:color w:val="008B39"/>
          <w:sz w:val="28"/>
        </w:rPr>
        <w:t>.</w:t>
      </w:r>
    </w:p>
    <w:p w:rsidR="00B00FCA" w:rsidRDefault="00B00FCA">
      <w:pPr>
        <w:pStyle w:val="BodyText"/>
        <w:spacing w:before="11"/>
        <w:rPr>
          <w:rFonts w:ascii="ClanOT-NarrBook"/>
          <w:b w:val="0"/>
          <w:sz w:val="24"/>
        </w:rPr>
      </w:pPr>
    </w:p>
    <w:p w:rsidR="00B00FCA" w:rsidRDefault="00BA4033">
      <w:pPr>
        <w:pStyle w:val="BodyText"/>
        <w:ind w:left="120"/>
      </w:pPr>
      <w:r>
        <w:rPr>
          <w:color w:val="5F5F4A"/>
        </w:rPr>
        <w:t>If you are nominating yourself for an award, please begin at page 2.</w:t>
      </w:r>
    </w:p>
    <w:p w:rsidR="00B00FCA" w:rsidRDefault="00B00FCA">
      <w:pPr>
        <w:pStyle w:val="BodyText"/>
        <w:spacing w:before="7"/>
        <w:rPr>
          <w:sz w:val="38"/>
        </w:rPr>
      </w:pPr>
    </w:p>
    <w:p w:rsidR="00B00FCA" w:rsidRDefault="00BA4033">
      <w:pPr>
        <w:pStyle w:val="Heading2"/>
        <w:spacing w:before="0"/>
        <w:ind w:left="157"/>
      </w:pPr>
      <w:r>
        <w:rPr>
          <w:color w:val="008B39"/>
        </w:rPr>
        <w:t>About the nominator</w:t>
      </w:r>
    </w:p>
    <w:p w:rsidR="00B00FCA" w:rsidRDefault="00B00FCA">
      <w:pPr>
        <w:pStyle w:val="BodyText"/>
        <w:spacing w:before="10"/>
        <w:rPr>
          <w:sz w:val="38"/>
        </w:rPr>
      </w:pPr>
    </w:p>
    <w:p w:rsidR="00B00FCA" w:rsidRDefault="00BA4033">
      <w:pPr>
        <w:pStyle w:val="BodyText"/>
        <w:ind w:left="457"/>
      </w:pPr>
      <w:r>
        <w:rPr>
          <w:color w:val="5F5F4A"/>
        </w:rPr>
        <w:t>Full Name</w:t>
      </w:r>
      <w:r>
        <w:rPr>
          <w:color w:val="5F5F4A"/>
          <w:spacing w:val="-27"/>
        </w:rPr>
        <w:t xml:space="preserve"> </w:t>
      </w:r>
      <w:r>
        <w:rPr>
          <w:color w:val="5F5F4A"/>
        </w:rPr>
        <w:t>____________________________________________________________________________</w:t>
      </w:r>
    </w:p>
    <w:p w:rsidR="00B00FCA" w:rsidRDefault="00B00FCA">
      <w:pPr>
        <w:pStyle w:val="BodyText"/>
        <w:rPr>
          <w:sz w:val="25"/>
        </w:rPr>
      </w:pPr>
    </w:p>
    <w:p w:rsidR="00B00FCA" w:rsidRDefault="00BA4033">
      <w:pPr>
        <w:pStyle w:val="BodyText"/>
        <w:ind w:left="466"/>
      </w:pPr>
      <w:r>
        <w:rPr>
          <w:color w:val="5F5F4A"/>
        </w:rPr>
        <w:t>Organisation (if</w:t>
      </w:r>
      <w:r>
        <w:rPr>
          <w:color w:val="5F5F4A"/>
          <w:spacing w:val="-5"/>
        </w:rPr>
        <w:t xml:space="preserve"> </w:t>
      </w:r>
      <w:r>
        <w:rPr>
          <w:color w:val="5F5F4A"/>
        </w:rPr>
        <w:t>applicable</w:t>
      </w:r>
      <w:proofErr w:type="gramStart"/>
      <w:r>
        <w:rPr>
          <w:color w:val="5F5F4A"/>
        </w:rPr>
        <w:t>)_</w:t>
      </w:r>
      <w:proofErr w:type="gramEnd"/>
      <w:r>
        <w:rPr>
          <w:color w:val="5F5F4A"/>
        </w:rPr>
        <w:t>_______________________________________________________</w:t>
      </w:r>
    </w:p>
    <w:p w:rsidR="00B00FCA" w:rsidRDefault="00B00FCA">
      <w:pPr>
        <w:pStyle w:val="BodyText"/>
        <w:rPr>
          <w:sz w:val="18"/>
        </w:rPr>
      </w:pPr>
    </w:p>
    <w:p w:rsidR="00B00FCA" w:rsidRDefault="00BA4033">
      <w:pPr>
        <w:pStyle w:val="BodyText"/>
        <w:spacing w:before="88"/>
        <w:ind w:left="1628"/>
      </w:pPr>
      <w:r>
        <w:rPr>
          <w:color w:val="5F5F4A"/>
        </w:rPr>
        <w:t>_____________________________________________________________________________</w:t>
      </w:r>
    </w:p>
    <w:p w:rsidR="00B00FCA" w:rsidRDefault="00B00FCA">
      <w:pPr>
        <w:pStyle w:val="BodyText"/>
        <w:rPr>
          <w:sz w:val="32"/>
        </w:rPr>
      </w:pPr>
    </w:p>
    <w:p w:rsidR="00B00FCA" w:rsidRDefault="00BA4033">
      <w:pPr>
        <w:pStyle w:val="BodyText"/>
        <w:spacing w:before="247"/>
        <w:ind w:left="466"/>
      </w:pPr>
      <w:r>
        <w:rPr>
          <w:color w:val="5F5F4A"/>
        </w:rPr>
        <w:t>Address______________________________________________________________________________</w:t>
      </w:r>
    </w:p>
    <w:p w:rsidR="00B00FCA" w:rsidRDefault="00B00FCA">
      <w:pPr>
        <w:pStyle w:val="BodyText"/>
        <w:rPr>
          <w:sz w:val="18"/>
        </w:rPr>
      </w:pPr>
    </w:p>
    <w:p w:rsidR="00B00FCA" w:rsidRDefault="00BA4033">
      <w:pPr>
        <w:pStyle w:val="BodyText"/>
        <w:spacing w:before="88" w:line="453" w:lineRule="auto"/>
        <w:ind w:left="466" w:right="664" w:firstLine="1024"/>
      </w:pPr>
      <w:r>
        <w:rPr>
          <w:color w:val="5F5F4A"/>
        </w:rPr>
        <w:t>______________________________________________________________________________ Postcode_____________________________</w:t>
      </w:r>
    </w:p>
    <w:p w:rsidR="00B00FCA" w:rsidRDefault="00BA4033">
      <w:pPr>
        <w:pStyle w:val="BodyText"/>
        <w:spacing w:before="1"/>
        <w:ind w:left="466"/>
      </w:pPr>
      <w:r>
        <w:rPr>
          <w:color w:val="5F5F4A"/>
        </w:rPr>
        <w:t>Telephone number_____________________________________</w:t>
      </w:r>
    </w:p>
    <w:p w:rsidR="00B00FCA" w:rsidRDefault="00B00FCA">
      <w:pPr>
        <w:pStyle w:val="BodyText"/>
        <w:rPr>
          <w:sz w:val="18"/>
        </w:rPr>
      </w:pPr>
    </w:p>
    <w:p w:rsidR="00B00FCA" w:rsidRDefault="00BA4033">
      <w:pPr>
        <w:pStyle w:val="BodyText"/>
        <w:spacing w:before="88"/>
        <w:ind w:left="466"/>
      </w:pPr>
      <w:r>
        <w:rPr>
          <w:color w:val="5F5F4A"/>
        </w:rPr>
        <w:t>Email_____________________________________________________________________</w:t>
      </w:r>
    </w:p>
    <w:p w:rsidR="00B00FCA" w:rsidRDefault="00B00FCA">
      <w:pPr>
        <w:sectPr w:rsidR="00B00FCA">
          <w:type w:val="continuous"/>
          <w:pgSz w:w="12250" w:h="17180"/>
          <w:pgMar w:top="60" w:right="1000" w:bottom="280" w:left="580" w:header="720" w:footer="720" w:gutter="0"/>
          <w:cols w:space="720"/>
        </w:sectPr>
      </w:pPr>
    </w:p>
    <w:p w:rsidR="00B00FCA" w:rsidRDefault="00BA4033">
      <w:pPr>
        <w:pStyle w:val="Heading1"/>
        <w:spacing w:before="55"/>
        <w:ind w:left="727"/>
      </w:pPr>
      <w:r>
        <w:rPr>
          <w:color w:val="008B39"/>
        </w:rPr>
        <w:lastRenderedPageBreak/>
        <w:t>The nominee</w:t>
      </w:r>
    </w:p>
    <w:p w:rsidR="00B00FCA" w:rsidRDefault="00BA4033">
      <w:pPr>
        <w:pStyle w:val="BodyText"/>
        <w:spacing w:before="233" w:line="228" w:lineRule="auto"/>
        <w:ind w:left="715"/>
      </w:pPr>
      <w:r>
        <w:rPr>
          <w:color w:val="5F5F4A"/>
        </w:rPr>
        <w:t>Tell us a bit about the person or group you would like to nominate for an award*</w:t>
      </w:r>
    </w:p>
    <w:p w:rsidR="00B00FCA" w:rsidRDefault="00B00FCA">
      <w:pPr>
        <w:pStyle w:val="BodyText"/>
        <w:rPr>
          <w:sz w:val="32"/>
        </w:rPr>
      </w:pPr>
    </w:p>
    <w:p w:rsidR="00B00FCA" w:rsidRDefault="00BA4033">
      <w:pPr>
        <w:pStyle w:val="BodyText"/>
        <w:spacing w:before="249"/>
        <w:ind w:left="715"/>
      </w:pPr>
      <w:r>
        <w:rPr>
          <w:color w:val="5F5F4A"/>
        </w:rPr>
        <w:t>Group Name (if</w:t>
      </w:r>
      <w:r>
        <w:rPr>
          <w:color w:val="5F5F4A"/>
          <w:spacing w:val="-7"/>
        </w:rPr>
        <w:t xml:space="preserve"> </w:t>
      </w:r>
      <w:r>
        <w:rPr>
          <w:color w:val="5F5F4A"/>
        </w:rPr>
        <w:t>applicable</w:t>
      </w:r>
      <w:proofErr w:type="gramStart"/>
      <w:r>
        <w:rPr>
          <w:color w:val="5F5F4A"/>
        </w:rPr>
        <w:t>)_</w:t>
      </w:r>
      <w:proofErr w:type="gramEnd"/>
      <w:r>
        <w:rPr>
          <w:color w:val="5F5F4A"/>
        </w:rPr>
        <w:t>_____________________________________________________</w:t>
      </w:r>
    </w:p>
    <w:p w:rsidR="00B00FCA" w:rsidRDefault="00B00FCA">
      <w:pPr>
        <w:pStyle w:val="BodyText"/>
        <w:rPr>
          <w:sz w:val="18"/>
        </w:rPr>
      </w:pPr>
    </w:p>
    <w:p w:rsidR="00B00FCA" w:rsidRDefault="00BA4033">
      <w:pPr>
        <w:pStyle w:val="BodyText"/>
        <w:spacing w:before="88" w:line="453" w:lineRule="auto"/>
        <w:ind w:left="715" w:right="248"/>
      </w:pPr>
      <w:r>
        <w:rPr>
          <w:color w:val="5F5F4A"/>
        </w:rPr>
        <w:t>_____________________________________________________________________________________ Full</w:t>
      </w:r>
      <w:r>
        <w:rPr>
          <w:color w:val="5F5F4A"/>
          <w:spacing w:val="-20"/>
        </w:rPr>
        <w:t xml:space="preserve"> </w:t>
      </w:r>
      <w:r>
        <w:rPr>
          <w:color w:val="5F5F4A"/>
        </w:rPr>
        <w:t>Name(s</w:t>
      </w:r>
      <w:proofErr w:type="gramStart"/>
      <w:r>
        <w:rPr>
          <w:color w:val="5F5F4A"/>
        </w:rPr>
        <w:t>)_</w:t>
      </w:r>
      <w:proofErr w:type="gramEnd"/>
      <w:r>
        <w:rPr>
          <w:color w:val="5F5F4A"/>
        </w:rPr>
        <w:t>______________________________________________________________________</w:t>
      </w:r>
    </w:p>
    <w:p w:rsidR="00B00FCA" w:rsidRDefault="00BA4033">
      <w:pPr>
        <w:pStyle w:val="BodyText"/>
        <w:spacing w:before="1"/>
        <w:ind w:left="715"/>
      </w:pPr>
      <w:r>
        <w:rPr>
          <w:color w:val="5F5F4A"/>
        </w:rPr>
        <w:t>______________________________________________________________________________________</w:t>
      </w:r>
    </w:p>
    <w:p w:rsidR="00B00FCA" w:rsidRDefault="00B00FCA">
      <w:pPr>
        <w:pStyle w:val="BodyText"/>
        <w:rPr>
          <w:sz w:val="32"/>
        </w:rPr>
      </w:pPr>
    </w:p>
    <w:p w:rsidR="00B00FCA" w:rsidRDefault="00BA4033">
      <w:pPr>
        <w:pStyle w:val="BodyText"/>
        <w:spacing w:before="247"/>
        <w:ind w:left="715"/>
      </w:pPr>
      <w:r>
        <w:rPr>
          <w:color w:val="5F5F4A"/>
        </w:rPr>
        <w:t>Address____________________________________________________________________________</w:t>
      </w:r>
    </w:p>
    <w:p w:rsidR="00B00FCA" w:rsidRDefault="00B00FCA">
      <w:pPr>
        <w:pStyle w:val="BodyText"/>
        <w:spacing w:before="12"/>
        <w:rPr>
          <w:sz w:val="17"/>
        </w:rPr>
      </w:pPr>
    </w:p>
    <w:p w:rsidR="00B00FCA" w:rsidRDefault="00BA4033">
      <w:pPr>
        <w:pStyle w:val="BodyText"/>
        <w:spacing w:before="89"/>
        <w:ind w:left="715"/>
      </w:pPr>
      <w:r>
        <w:rPr>
          <w:color w:val="5F5F4A"/>
        </w:rPr>
        <w:t>______________________________________________________________________________________</w:t>
      </w:r>
    </w:p>
    <w:p w:rsidR="00B00FCA" w:rsidRDefault="00B00FCA">
      <w:pPr>
        <w:pStyle w:val="BodyText"/>
        <w:rPr>
          <w:sz w:val="32"/>
        </w:rPr>
      </w:pPr>
    </w:p>
    <w:p w:rsidR="00B00FCA" w:rsidRDefault="00BA4033">
      <w:pPr>
        <w:pStyle w:val="BodyText"/>
        <w:spacing w:before="246"/>
        <w:ind w:left="715"/>
      </w:pPr>
      <w:r>
        <w:rPr>
          <w:color w:val="5F5F4A"/>
        </w:rPr>
        <w:t>Postcode____________________________</w:t>
      </w:r>
    </w:p>
    <w:p w:rsidR="00B00FCA" w:rsidRDefault="00B00FCA">
      <w:pPr>
        <w:pStyle w:val="BodyText"/>
        <w:spacing w:before="12"/>
        <w:rPr>
          <w:sz w:val="24"/>
        </w:rPr>
      </w:pPr>
    </w:p>
    <w:p w:rsidR="00B00FCA" w:rsidRDefault="00BA4033">
      <w:pPr>
        <w:pStyle w:val="BodyText"/>
        <w:ind w:left="715"/>
      </w:pPr>
      <w:r>
        <w:rPr>
          <w:color w:val="5F5F4A"/>
        </w:rPr>
        <w:t>Telephone number___________________________________</w:t>
      </w:r>
    </w:p>
    <w:p w:rsidR="00B00FCA" w:rsidRDefault="00B00FCA">
      <w:pPr>
        <w:pStyle w:val="BodyText"/>
        <w:rPr>
          <w:sz w:val="18"/>
        </w:rPr>
      </w:pPr>
    </w:p>
    <w:p w:rsidR="00B00FCA" w:rsidRDefault="00BA4033">
      <w:pPr>
        <w:pStyle w:val="BodyText"/>
        <w:spacing w:before="89"/>
        <w:ind w:left="715"/>
      </w:pPr>
      <w:r>
        <w:rPr>
          <w:color w:val="5F5F4A"/>
        </w:rPr>
        <w:t>Email___________________________________________________________</w:t>
      </w:r>
    </w:p>
    <w:p w:rsidR="00B00FCA" w:rsidRDefault="00B00FCA">
      <w:pPr>
        <w:pStyle w:val="BodyText"/>
        <w:spacing w:before="11"/>
        <w:rPr>
          <w:sz w:val="24"/>
        </w:rPr>
      </w:pPr>
    </w:p>
    <w:p w:rsidR="00B00FCA" w:rsidRDefault="00BA4033">
      <w:pPr>
        <w:pStyle w:val="BodyText"/>
        <w:spacing w:before="1"/>
        <w:ind w:left="715"/>
      </w:pPr>
      <w:r>
        <w:rPr>
          <w:color w:val="5F5F4A"/>
        </w:rPr>
        <w:t>Age(s</w:t>
      </w:r>
      <w:proofErr w:type="gramStart"/>
      <w:r>
        <w:rPr>
          <w:color w:val="5F5F4A"/>
        </w:rPr>
        <w:t>)_</w:t>
      </w:r>
      <w:proofErr w:type="gramEnd"/>
      <w:r>
        <w:rPr>
          <w:color w:val="5F5F4A"/>
        </w:rPr>
        <w:t>______________________________________________________________________________</w:t>
      </w:r>
    </w:p>
    <w:p w:rsidR="00B00FCA" w:rsidRDefault="00B00FCA">
      <w:pPr>
        <w:pStyle w:val="BodyText"/>
        <w:spacing w:before="12"/>
        <w:rPr>
          <w:sz w:val="17"/>
        </w:rPr>
      </w:pPr>
    </w:p>
    <w:p w:rsidR="00B00FCA" w:rsidRDefault="00BA4033">
      <w:pPr>
        <w:pStyle w:val="BodyText"/>
        <w:spacing w:before="89"/>
        <w:ind w:left="715"/>
      </w:pPr>
      <w:r>
        <w:rPr>
          <w:color w:val="5F5F4A"/>
        </w:rPr>
        <w:t>__________________________________________________</w:t>
      </w:r>
      <w:r>
        <w:rPr>
          <w:color w:val="5F5F4A"/>
        </w:rPr>
        <w:t>____________________________________</w:t>
      </w:r>
    </w:p>
    <w:p w:rsidR="00B00FCA" w:rsidRDefault="00B00FCA">
      <w:pPr>
        <w:pStyle w:val="BodyText"/>
        <w:rPr>
          <w:sz w:val="32"/>
        </w:rPr>
      </w:pPr>
    </w:p>
    <w:p w:rsidR="00B00FCA" w:rsidRDefault="00B00FCA">
      <w:pPr>
        <w:pStyle w:val="BodyText"/>
        <w:rPr>
          <w:sz w:val="32"/>
        </w:rPr>
      </w:pPr>
    </w:p>
    <w:p w:rsidR="00B00FCA" w:rsidRDefault="00B00FCA">
      <w:pPr>
        <w:pStyle w:val="BodyText"/>
        <w:rPr>
          <w:sz w:val="32"/>
        </w:rPr>
      </w:pPr>
    </w:p>
    <w:p w:rsidR="00B00FCA" w:rsidRDefault="00B00FCA">
      <w:pPr>
        <w:pStyle w:val="BodyText"/>
        <w:rPr>
          <w:sz w:val="32"/>
        </w:rPr>
      </w:pPr>
    </w:p>
    <w:p w:rsidR="00B00FCA" w:rsidRDefault="00B00FCA">
      <w:pPr>
        <w:pStyle w:val="BodyText"/>
        <w:rPr>
          <w:sz w:val="32"/>
        </w:rPr>
      </w:pPr>
    </w:p>
    <w:p w:rsidR="00B00FCA" w:rsidRDefault="00B00FCA">
      <w:pPr>
        <w:pStyle w:val="BodyText"/>
        <w:spacing w:before="8"/>
      </w:pPr>
    </w:p>
    <w:p w:rsidR="00B00FCA" w:rsidRDefault="00BA4033">
      <w:pPr>
        <w:pStyle w:val="BodyText"/>
        <w:spacing w:line="228" w:lineRule="auto"/>
        <w:ind w:left="715" w:right="738"/>
      </w:pPr>
      <w:r>
        <w:rPr>
          <w:color w:val="231F20"/>
        </w:rPr>
        <w:t>*</w:t>
      </w:r>
      <w:r>
        <w:rPr>
          <w:color w:val="E31339"/>
        </w:rPr>
        <w:t>Please refer to the Guidance Notes on page 3 before you complete your nomination</w:t>
      </w:r>
    </w:p>
    <w:p w:rsidR="00B00FCA" w:rsidRDefault="00B00FCA">
      <w:pPr>
        <w:spacing w:line="228" w:lineRule="auto"/>
        <w:sectPr w:rsidR="00B00FCA">
          <w:pgSz w:w="12250" w:h="17180"/>
          <w:pgMar w:top="1100" w:right="1000" w:bottom="280" w:left="580" w:header="720" w:footer="720" w:gutter="0"/>
          <w:cols w:space="720"/>
        </w:sectPr>
      </w:pPr>
    </w:p>
    <w:p w:rsidR="00B00FCA" w:rsidRDefault="00BA4033">
      <w:pPr>
        <w:pStyle w:val="Heading1"/>
        <w:ind w:left="556"/>
      </w:pPr>
      <w:r>
        <w:rPr>
          <w:color w:val="008B39"/>
        </w:rPr>
        <w:lastRenderedPageBreak/>
        <w:t>Guidance notes</w:t>
      </w:r>
    </w:p>
    <w:p w:rsidR="00B00FCA" w:rsidRDefault="00BA4033">
      <w:pPr>
        <w:pStyle w:val="BodyText"/>
        <w:spacing w:before="276"/>
        <w:ind w:left="556"/>
      </w:pPr>
      <w:r>
        <w:rPr>
          <w:color w:val="E31339"/>
        </w:rPr>
        <w:t>Please note this nomination is for a person or group with a learning disability</w:t>
      </w:r>
    </w:p>
    <w:p w:rsidR="00B00FCA" w:rsidRDefault="00B00FCA">
      <w:pPr>
        <w:pStyle w:val="BodyText"/>
        <w:spacing w:before="10"/>
        <w:rPr>
          <w:sz w:val="33"/>
        </w:rPr>
      </w:pPr>
    </w:p>
    <w:p w:rsidR="00B00FCA" w:rsidRDefault="00BA4033">
      <w:pPr>
        <w:pStyle w:val="Heading2"/>
        <w:spacing w:before="0" w:line="436" w:lineRule="exact"/>
      </w:pPr>
      <w:r>
        <w:rPr>
          <w:color w:val="008B39"/>
        </w:rPr>
        <w:t>What is a learning disability?</w:t>
      </w:r>
    </w:p>
    <w:p w:rsidR="00B00FCA" w:rsidRDefault="00BA4033">
      <w:pPr>
        <w:spacing w:line="228" w:lineRule="auto"/>
        <w:ind w:left="556" w:right="248"/>
        <w:rPr>
          <w:rFonts w:ascii="ClanOT-NarrBook" w:hAnsi="ClanOT-NarrBook"/>
          <w:sz w:val="28"/>
        </w:rPr>
      </w:pPr>
      <w:r>
        <w:rPr>
          <w:rFonts w:ascii="ClanOT-NarrBook" w:hAnsi="ClanOT-NarrBook"/>
          <w:color w:val="5F5F4A"/>
          <w:sz w:val="28"/>
        </w:rPr>
        <w:t>A learning disability is significant and lifelong. It starts before adulthood and affects the person’s development. This means that a person with a learning disability will likely need help to understand information, learn sk</w:t>
      </w:r>
      <w:r>
        <w:rPr>
          <w:rFonts w:ascii="ClanOT-NarrBook" w:hAnsi="ClanOT-NarrBook"/>
          <w:color w:val="5F5F4A"/>
          <w:sz w:val="28"/>
        </w:rPr>
        <w:t>ills and have a fulfilling life. Some people with a learning disability will also have healthcare needs and require support to communicate.</w:t>
      </w:r>
    </w:p>
    <w:p w:rsidR="00B00FCA" w:rsidRDefault="00B00FCA">
      <w:pPr>
        <w:pStyle w:val="BodyText"/>
        <w:spacing w:before="7"/>
        <w:rPr>
          <w:rFonts w:ascii="ClanOT-NarrBook"/>
          <w:b w:val="0"/>
          <w:sz w:val="25"/>
        </w:rPr>
      </w:pPr>
    </w:p>
    <w:p w:rsidR="00B00FCA" w:rsidRDefault="00BA4033">
      <w:pPr>
        <w:pStyle w:val="Heading2"/>
        <w:spacing w:line="436" w:lineRule="exact"/>
      </w:pPr>
      <w:r>
        <w:rPr>
          <w:color w:val="008B39"/>
        </w:rPr>
        <w:t>About the award</w:t>
      </w:r>
    </w:p>
    <w:p w:rsidR="00B00FCA" w:rsidRDefault="00BA4033">
      <w:pPr>
        <w:spacing w:line="228" w:lineRule="auto"/>
        <w:ind w:left="556" w:right="735"/>
        <w:rPr>
          <w:rFonts w:ascii="ClanOT-NarrBook"/>
          <w:sz w:val="28"/>
        </w:rPr>
      </w:pPr>
      <w:r>
        <w:rPr>
          <w:rFonts w:ascii="ClanOT-NarrBook"/>
          <w:color w:val="5F5F4A"/>
          <w:sz w:val="28"/>
        </w:rPr>
        <w:t>Our communities are enriched by the innovation of people and their ideas, contributing to the succe</w:t>
      </w:r>
      <w:r>
        <w:rPr>
          <w:rFonts w:ascii="ClanOT-NarrBook"/>
          <w:color w:val="5F5F4A"/>
          <w:sz w:val="28"/>
        </w:rPr>
        <w:t>ss and community impact</w:t>
      </w:r>
      <w:r>
        <w:rPr>
          <w:rFonts w:ascii="ClanOT-NarrBook"/>
          <w:color w:val="5F5F4A"/>
          <w:sz w:val="28"/>
        </w:rPr>
        <w:t xml:space="preserve"> of local business. People engaged in entrepreneurship and social enterprise are widely celebrated; however, the work and success of people with a learning disability who are engaged in enterprise can be less well known or recognised.</w:t>
      </w:r>
    </w:p>
    <w:p w:rsidR="00B00FCA" w:rsidRDefault="00B00FCA">
      <w:pPr>
        <w:pStyle w:val="BodyText"/>
        <w:spacing w:before="6"/>
        <w:rPr>
          <w:rFonts w:ascii="ClanOT-NarrBook"/>
          <w:b w:val="0"/>
          <w:sz w:val="25"/>
        </w:rPr>
      </w:pPr>
    </w:p>
    <w:p w:rsidR="00B00FCA" w:rsidRDefault="00BA4033">
      <w:pPr>
        <w:pStyle w:val="Heading2"/>
      </w:pPr>
      <w:r>
        <w:rPr>
          <w:color w:val="008B39"/>
        </w:rPr>
        <w:t>Your nomination</w:t>
      </w:r>
    </w:p>
    <w:p w:rsidR="00B00FCA" w:rsidRDefault="00BA4033">
      <w:pPr>
        <w:pStyle w:val="BodyText"/>
        <w:spacing w:before="294" w:line="346" w:lineRule="exact"/>
        <w:ind w:left="556"/>
      </w:pPr>
      <w:r>
        <w:rPr>
          <w:color w:val="E31339"/>
        </w:rPr>
        <w:t>Aw</w:t>
      </w:r>
      <w:r>
        <w:rPr>
          <w:color w:val="E31339"/>
        </w:rPr>
        <w:t>ard Criteria</w:t>
      </w:r>
    </w:p>
    <w:p w:rsidR="00B00FCA" w:rsidRDefault="00BA4033">
      <w:pPr>
        <w:spacing w:before="4" w:line="228" w:lineRule="auto"/>
        <w:ind w:left="556"/>
        <w:rPr>
          <w:rFonts w:ascii="ClanOT-NarrBook" w:hAnsi="ClanOT-NarrBook"/>
          <w:sz w:val="28"/>
        </w:rPr>
      </w:pPr>
      <w:r>
        <w:rPr>
          <w:rFonts w:ascii="ClanOT-NarrBook" w:hAnsi="ClanOT-NarrBook"/>
          <w:color w:val="5F5F4A"/>
          <w:sz w:val="28"/>
        </w:rPr>
        <w:t>This award celebrates the impact</w:t>
      </w:r>
      <w:r>
        <w:rPr>
          <w:rFonts w:ascii="ClanOT-NarrBook" w:hAnsi="ClanOT-NarrBook"/>
          <w:color w:val="5F5F4A"/>
          <w:sz w:val="28"/>
        </w:rPr>
        <w:t xml:space="preserve"> and successes of an individual or group that benefits their local community through enterprise. Whether you’re selling</w:t>
      </w:r>
    </w:p>
    <w:p w:rsidR="00B00FCA" w:rsidRDefault="00BA4033">
      <w:pPr>
        <w:spacing w:line="228" w:lineRule="auto"/>
        <w:ind w:left="556"/>
        <w:rPr>
          <w:rFonts w:ascii="ClanOT-NarrBook"/>
          <w:sz w:val="28"/>
        </w:rPr>
      </w:pPr>
      <w:proofErr w:type="gramStart"/>
      <w:r>
        <w:rPr>
          <w:rFonts w:ascii="ClanOT-NarrBook"/>
          <w:color w:val="5F5F4A"/>
          <w:sz w:val="28"/>
        </w:rPr>
        <w:t>a</w:t>
      </w:r>
      <w:proofErr w:type="gramEnd"/>
      <w:r>
        <w:rPr>
          <w:rFonts w:ascii="ClanOT-NarrBook"/>
          <w:color w:val="5F5F4A"/>
          <w:sz w:val="28"/>
        </w:rPr>
        <w:t xml:space="preserve"> product or a service, opening a shop or taking your enterprise to the digital world</w:t>
      </w:r>
      <w:r>
        <w:rPr>
          <w:rFonts w:ascii="ClanOT-NarrBook"/>
          <w:color w:val="5F5F4A"/>
          <w:sz w:val="28"/>
        </w:rPr>
        <w:t>, we want to hear about it!</w:t>
      </w:r>
    </w:p>
    <w:p w:rsidR="00B00FCA" w:rsidRDefault="00B00FCA">
      <w:pPr>
        <w:pStyle w:val="BodyText"/>
        <w:rPr>
          <w:rFonts w:ascii="ClanOT-NarrBook"/>
          <w:b w:val="0"/>
          <w:sz w:val="26"/>
        </w:rPr>
      </w:pPr>
    </w:p>
    <w:p w:rsidR="00B00FCA" w:rsidRDefault="00BA4033">
      <w:pPr>
        <w:pStyle w:val="BodyText"/>
        <w:spacing w:line="228" w:lineRule="auto"/>
        <w:ind w:left="556"/>
      </w:pPr>
      <w:r>
        <w:rPr>
          <w:color w:val="5F5F4A"/>
        </w:rPr>
        <w:t>Please write your nomination and include evidence to meet the criteria. The judges will be scoring the nomination against this criteria.</w:t>
      </w:r>
    </w:p>
    <w:p w:rsidR="00B00FCA" w:rsidRDefault="00B00FCA">
      <w:pPr>
        <w:pStyle w:val="BodyText"/>
        <w:spacing w:before="1"/>
        <w:rPr>
          <w:sz w:val="25"/>
        </w:rPr>
      </w:pPr>
    </w:p>
    <w:p w:rsidR="00B00FCA" w:rsidRDefault="00BA4033">
      <w:pPr>
        <w:spacing w:before="1"/>
        <w:ind w:left="556"/>
        <w:rPr>
          <w:rFonts w:ascii="ClanOT-NarrBook" w:hAnsi="ClanOT-NarrBook"/>
          <w:sz w:val="28"/>
        </w:rPr>
      </w:pPr>
      <w:r>
        <w:rPr>
          <w:rFonts w:ascii="ClanOT-NarrBook" w:hAnsi="ClanOT-NarrBook"/>
          <w:color w:val="5F5F4A"/>
          <w:sz w:val="28"/>
        </w:rPr>
        <w:t>To bring the person’s or group’s story to life:</w:t>
      </w:r>
    </w:p>
    <w:p w:rsidR="00B00FCA" w:rsidRDefault="00B00FCA">
      <w:pPr>
        <w:pStyle w:val="BodyText"/>
        <w:rPr>
          <w:rFonts w:ascii="ClanOT-NarrBook"/>
          <w:b w:val="0"/>
          <w:sz w:val="26"/>
        </w:rPr>
      </w:pPr>
    </w:p>
    <w:p w:rsidR="00B00FCA" w:rsidRDefault="00BA4033">
      <w:pPr>
        <w:pStyle w:val="ListParagraph"/>
        <w:numPr>
          <w:ilvl w:val="0"/>
          <w:numId w:val="1"/>
        </w:numPr>
        <w:tabs>
          <w:tab w:val="left" w:pos="917"/>
        </w:tabs>
        <w:spacing w:line="228" w:lineRule="auto"/>
        <w:ind w:right="1483"/>
        <w:rPr>
          <w:sz w:val="28"/>
        </w:rPr>
      </w:pPr>
      <w:r>
        <w:rPr>
          <w:color w:val="5F5F4A"/>
          <w:sz w:val="28"/>
        </w:rPr>
        <w:t xml:space="preserve">Describe the product(s) or service(s) that the person or group </w:t>
      </w:r>
      <w:r>
        <w:rPr>
          <w:color w:val="5F5F4A"/>
          <w:spacing w:val="-5"/>
          <w:sz w:val="28"/>
        </w:rPr>
        <w:t xml:space="preserve">have </w:t>
      </w:r>
      <w:r>
        <w:rPr>
          <w:color w:val="5F5F4A"/>
          <w:sz w:val="28"/>
        </w:rPr>
        <w:t>established</w:t>
      </w:r>
    </w:p>
    <w:p w:rsidR="00B00FCA" w:rsidRDefault="00BA4033">
      <w:pPr>
        <w:pStyle w:val="ListParagraph"/>
        <w:numPr>
          <w:ilvl w:val="0"/>
          <w:numId w:val="1"/>
        </w:numPr>
        <w:tabs>
          <w:tab w:val="left" w:pos="917"/>
        </w:tabs>
        <w:spacing w:line="228" w:lineRule="auto"/>
        <w:ind w:right="666"/>
        <w:rPr>
          <w:sz w:val="28"/>
        </w:rPr>
      </w:pPr>
      <w:r>
        <w:rPr>
          <w:color w:val="5F5F4A"/>
          <w:sz w:val="28"/>
        </w:rPr>
        <w:t>Provide evidence of the skills and learning that the person or group</w:t>
      </w:r>
      <w:r>
        <w:rPr>
          <w:color w:val="5F5F4A"/>
          <w:spacing w:val="-23"/>
          <w:sz w:val="28"/>
        </w:rPr>
        <w:t xml:space="preserve"> </w:t>
      </w:r>
      <w:r>
        <w:rPr>
          <w:color w:val="5F5F4A"/>
          <w:spacing w:val="-5"/>
          <w:sz w:val="28"/>
        </w:rPr>
        <w:t xml:space="preserve">have </w:t>
      </w:r>
      <w:r>
        <w:rPr>
          <w:color w:val="5F5F4A"/>
          <w:sz w:val="28"/>
        </w:rPr>
        <w:t>gained and/or</w:t>
      </w:r>
      <w:r>
        <w:rPr>
          <w:color w:val="5F5F4A"/>
          <w:spacing w:val="-1"/>
          <w:sz w:val="28"/>
        </w:rPr>
        <w:t xml:space="preserve"> </w:t>
      </w:r>
      <w:r>
        <w:rPr>
          <w:color w:val="5F5F4A"/>
          <w:sz w:val="28"/>
        </w:rPr>
        <w:t>developed</w:t>
      </w:r>
    </w:p>
    <w:p w:rsidR="00B00FCA" w:rsidRDefault="00BA4033">
      <w:pPr>
        <w:pStyle w:val="ListParagraph"/>
        <w:numPr>
          <w:ilvl w:val="0"/>
          <w:numId w:val="1"/>
        </w:numPr>
        <w:tabs>
          <w:tab w:val="left" w:pos="917"/>
        </w:tabs>
        <w:spacing w:line="228" w:lineRule="auto"/>
        <w:ind w:right="1082"/>
        <w:rPr>
          <w:sz w:val="28"/>
        </w:rPr>
      </w:pPr>
      <w:r>
        <w:rPr>
          <w:color w:val="5F5F4A"/>
          <w:sz w:val="28"/>
        </w:rPr>
        <w:t xml:space="preserve">Describe any challenges </w:t>
      </w:r>
      <w:r>
        <w:rPr>
          <w:color w:val="5F5F4A"/>
          <w:spacing w:val="-3"/>
          <w:sz w:val="28"/>
        </w:rPr>
        <w:t xml:space="preserve">faced </w:t>
      </w:r>
      <w:r>
        <w:rPr>
          <w:color w:val="5F5F4A"/>
          <w:sz w:val="28"/>
        </w:rPr>
        <w:t xml:space="preserve">by the person or group involved in </w:t>
      </w:r>
      <w:r>
        <w:rPr>
          <w:color w:val="5F5F4A"/>
          <w:spacing w:val="-3"/>
          <w:sz w:val="28"/>
        </w:rPr>
        <w:t xml:space="preserve">this </w:t>
      </w:r>
      <w:r>
        <w:rPr>
          <w:color w:val="5F5F4A"/>
          <w:sz w:val="28"/>
        </w:rPr>
        <w:t>communit</w:t>
      </w:r>
      <w:r>
        <w:rPr>
          <w:color w:val="5F5F4A"/>
          <w:sz w:val="28"/>
        </w:rPr>
        <w:t>y</w:t>
      </w:r>
      <w:r>
        <w:rPr>
          <w:color w:val="5F5F4A"/>
          <w:spacing w:val="-1"/>
          <w:sz w:val="28"/>
        </w:rPr>
        <w:t xml:space="preserve"> </w:t>
      </w:r>
      <w:r>
        <w:rPr>
          <w:color w:val="5F5F4A"/>
          <w:sz w:val="28"/>
        </w:rPr>
        <w:t>enterprise</w:t>
      </w:r>
    </w:p>
    <w:p w:rsidR="00B00FCA" w:rsidRDefault="00BA4033">
      <w:pPr>
        <w:pStyle w:val="ListParagraph"/>
        <w:numPr>
          <w:ilvl w:val="0"/>
          <w:numId w:val="1"/>
        </w:numPr>
        <w:tabs>
          <w:tab w:val="left" w:pos="917"/>
        </w:tabs>
        <w:spacing w:line="329" w:lineRule="exact"/>
        <w:ind w:hanging="361"/>
        <w:rPr>
          <w:sz w:val="28"/>
        </w:rPr>
      </w:pPr>
      <w:r>
        <w:rPr>
          <w:color w:val="5F5F4A"/>
          <w:sz w:val="28"/>
        </w:rPr>
        <w:t>Evidence the impact</w:t>
      </w:r>
      <w:r>
        <w:rPr>
          <w:color w:val="5F5F4A"/>
          <w:sz w:val="28"/>
        </w:rPr>
        <w:t xml:space="preserve"> of the enterprise to/</w:t>
      </w:r>
      <w:r>
        <w:rPr>
          <w:color w:val="5F5F4A"/>
          <w:sz w:val="28"/>
        </w:rPr>
        <w:t>within the local</w:t>
      </w:r>
      <w:r>
        <w:rPr>
          <w:color w:val="5F5F4A"/>
          <w:spacing w:val="-10"/>
          <w:sz w:val="28"/>
        </w:rPr>
        <w:t xml:space="preserve"> </w:t>
      </w:r>
      <w:r>
        <w:rPr>
          <w:color w:val="5F5F4A"/>
          <w:sz w:val="28"/>
        </w:rPr>
        <w:t>community</w:t>
      </w:r>
    </w:p>
    <w:p w:rsidR="00B00FCA" w:rsidRDefault="00BA4033">
      <w:pPr>
        <w:pStyle w:val="ListParagraph"/>
        <w:numPr>
          <w:ilvl w:val="0"/>
          <w:numId w:val="1"/>
        </w:numPr>
        <w:tabs>
          <w:tab w:val="left" w:pos="917"/>
        </w:tabs>
        <w:spacing w:line="228" w:lineRule="auto"/>
        <w:ind w:right="326"/>
        <w:rPr>
          <w:sz w:val="28"/>
        </w:rPr>
      </w:pPr>
      <w:r>
        <w:rPr>
          <w:color w:val="5F5F4A"/>
          <w:sz w:val="28"/>
        </w:rPr>
        <w:t xml:space="preserve">Describe how the person or group are developing the community </w:t>
      </w:r>
      <w:r>
        <w:rPr>
          <w:color w:val="5F5F4A"/>
          <w:spacing w:val="-3"/>
          <w:sz w:val="28"/>
        </w:rPr>
        <w:t xml:space="preserve">enterprise </w:t>
      </w:r>
      <w:r>
        <w:rPr>
          <w:color w:val="5F5F4A"/>
          <w:sz w:val="28"/>
        </w:rPr>
        <w:t>for the</w:t>
      </w:r>
      <w:r>
        <w:rPr>
          <w:color w:val="5F5F4A"/>
          <w:spacing w:val="-1"/>
          <w:sz w:val="28"/>
        </w:rPr>
        <w:t xml:space="preserve"> </w:t>
      </w:r>
      <w:r>
        <w:rPr>
          <w:color w:val="5F5F4A"/>
          <w:sz w:val="28"/>
        </w:rPr>
        <w:t>future.</w:t>
      </w:r>
    </w:p>
    <w:p w:rsidR="00B00FCA" w:rsidRDefault="00B00FCA">
      <w:pPr>
        <w:spacing w:line="228" w:lineRule="auto"/>
        <w:rPr>
          <w:sz w:val="28"/>
        </w:rPr>
        <w:sectPr w:rsidR="00B00FCA">
          <w:pgSz w:w="12250" w:h="17180"/>
          <w:pgMar w:top="1060" w:right="1000" w:bottom="280" w:left="580" w:header="720" w:footer="720" w:gutter="0"/>
          <w:cols w:space="720"/>
        </w:sectPr>
      </w:pPr>
    </w:p>
    <w:p w:rsidR="00B00FCA" w:rsidRDefault="00BA4033">
      <w:pPr>
        <w:pStyle w:val="Heading2"/>
        <w:spacing w:before="63"/>
        <w:ind w:left="691"/>
      </w:pPr>
      <w:r>
        <w:rPr>
          <w:color w:val="008B39"/>
        </w:rPr>
        <w:lastRenderedPageBreak/>
        <w:t>What happens next?</w:t>
      </w:r>
    </w:p>
    <w:p w:rsidR="00B00FCA" w:rsidRDefault="00BA4033">
      <w:pPr>
        <w:spacing w:before="308" w:line="228" w:lineRule="auto"/>
        <w:ind w:left="636" w:right="664"/>
        <w:rPr>
          <w:rFonts w:ascii="ClanOT-NarrBook"/>
          <w:sz w:val="28"/>
        </w:rPr>
      </w:pPr>
      <w:r>
        <w:rPr>
          <w:rFonts w:ascii="ClanOT-NarrBook"/>
          <w:color w:val="5F5F4A"/>
          <w:sz w:val="28"/>
        </w:rPr>
        <w:t>Once the judging process is completed, SCLD will infor</w:t>
      </w:r>
      <w:r>
        <w:rPr>
          <w:rFonts w:ascii="ClanOT-NarrBook"/>
          <w:color w:val="5F5F4A"/>
          <w:sz w:val="28"/>
        </w:rPr>
        <w:t>m the nominator of the outcome. We will contact everyone during the week beginning</w:t>
      </w:r>
    </w:p>
    <w:p w:rsidR="00B00FCA" w:rsidRDefault="00BA4033">
      <w:pPr>
        <w:pStyle w:val="BodyText"/>
        <w:spacing w:line="338" w:lineRule="exact"/>
        <w:ind w:left="651"/>
        <w:rPr>
          <w:rFonts w:ascii="ClanOT-NarrBook"/>
          <w:b w:val="0"/>
        </w:rPr>
      </w:pPr>
      <w:r>
        <w:rPr>
          <w:color w:val="008B39"/>
        </w:rPr>
        <w:t>25th March</w:t>
      </w:r>
      <w:r>
        <w:rPr>
          <w:color w:val="008B39"/>
          <w:spacing w:val="-5"/>
        </w:rPr>
        <w:t xml:space="preserve"> </w:t>
      </w:r>
      <w:r>
        <w:rPr>
          <w:color w:val="008B39"/>
        </w:rPr>
        <w:t>2020</w:t>
      </w:r>
      <w:r>
        <w:rPr>
          <w:rFonts w:ascii="ClanOT-NarrBook"/>
          <w:b w:val="0"/>
          <w:color w:val="5F5F4A"/>
        </w:rPr>
        <w:t>.</w:t>
      </w:r>
    </w:p>
    <w:p w:rsidR="00B00FCA" w:rsidRDefault="00B00FCA">
      <w:pPr>
        <w:pStyle w:val="BodyText"/>
        <w:spacing w:before="2"/>
        <w:rPr>
          <w:rFonts w:ascii="ClanOT-NarrBook"/>
          <w:b w:val="0"/>
          <w:sz w:val="45"/>
        </w:rPr>
      </w:pPr>
    </w:p>
    <w:p w:rsidR="00B00FCA" w:rsidRDefault="00BA4033">
      <w:pPr>
        <w:pStyle w:val="Heading2"/>
        <w:ind w:left="661"/>
      </w:pPr>
      <w:r>
        <w:rPr>
          <w:color w:val="008B39"/>
        </w:rPr>
        <w:t>Keep in</w:t>
      </w:r>
      <w:r>
        <w:rPr>
          <w:color w:val="008B39"/>
          <w:spacing w:val="-12"/>
        </w:rPr>
        <w:t xml:space="preserve"> </w:t>
      </w:r>
      <w:r>
        <w:rPr>
          <w:color w:val="008B39"/>
        </w:rPr>
        <w:t>touch</w:t>
      </w:r>
    </w:p>
    <w:p w:rsidR="00B00FCA" w:rsidRDefault="00BA4033">
      <w:pPr>
        <w:spacing w:before="260" w:line="228" w:lineRule="auto"/>
        <w:ind w:left="635"/>
        <w:rPr>
          <w:rFonts w:ascii="ClanOT-NarrBook"/>
          <w:sz w:val="28"/>
        </w:rPr>
      </w:pPr>
      <w:r>
        <w:rPr>
          <w:rFonts w:ascii="ClanOT-NarrBook"/>
          <w:color w:val="5F5F4A"/>
          <w:sz w:val="28"/>
        </w:rPr>
        <w:t xml:space="preserve">If you have any questions about the nomination process, please email </w:t>
      </w:r>
      <w:hyperlink r:id="rId7">
        <w:r>
          <w:rPr>
            <w:rFonts w:ascii="ClanOT-NarrBook"/>
            <w:color w:val="008B39"/>
            <w:sz w:val="28"/>
            <w:u w:val="single" w:color="008B39"/>
          </w:rPr>
          <w:t>awards@scld.co.uk</w:t>
        </w:r>
      </w:hyperlink>
      <w:r>
        <w:rPr>
          <w:rFonts w:ascii="ClanOT-NarrBook"/>
          <w:color w:val="008B39"/>
          <w:sz w:val="28"/>
        </w:rPr>
        <w:t xml:space="preserve"> </w:t>
      </w:r>
      <w:r>
        <w:rPr>
          <w:rFonts w:ascii="ClanOT-NarrBook"/>
          <w:color w:val="5F5F4A"/>
          <w:sz w:val="28"/>
        </w:rPr>
        <w:t>or call 0141 248 3733.</w:t>
      </w:r>
    </w:p>
    <w:p w:rsidR="00B00FCA" w:rsidRDefault="00B00FCA">
      <w:pPr>
        <w:pStyle w:val="BodyText"/>
        <w:rPr>
          <w:rFonts w:ascii="ClanOT-NarrBook"/>
          <w:b w:val="0"/>
          <w:sz w:val="32"/>
        </w:rPr>
      </w:pPr>
    </w:p>
    <w:p w:rsidR="00B00FCA" w:rsidRDefault="00BA4033">
      <w:pPr>
        <w:pStyle w:val="BodyText"/>
        <w:spacing w:before="249"/>
        <w:ind w:left="651"/>
      </w:pPr>
      <w:r>
        <w:rPr>
          <w:color w:val="E31339"/>
        </w:rPr>
        <w:t>Please go to page 5 to continue with your nomination.</w:t>
      </w:r>
    </w:p>
    <w:p w:rsidR="00B00FCA" w:rsidRDefault="00B00FCA">
      <w:pPr>
        <w:sectPr w:rsidR="00B00FCA">
          <w:pgSz w:w="12250" w:h="17180"/>
          <w:pgMar w:top="1080" w:right="1000" w:bottom="280" w:left="580" w:header="720" w:footer="720" w:gutter="0"/>
          <w:cols w:space="720"/>
        </w:sectPr>
      </w:pPr>
    </w:p>
    <w:p w:rsidR="00B00FCA" w:rsidRDefault="00BA4033">
      <w:pPr>
        <w:pStyle w:val="Heading2"/>
        <w:spacing w:before="67"/>
        <w:ind w:left="727"/>
      </w:pPr>
      <w:r>
        <w:rPr>
          <w:color w:val="008B39"/>
        </w:rPr>
        <w:lastRenderedPageBreak/>
        <w:t>The award</w:t>
      </w:r>
    </w:p>
    <w:p w:rsidR="00B00FCA" w:rsidRDefault="00BA4033">
      <w:pPr>
        <w:pStyle w:val="BodyText"/>
        <w:spacing w:before="196" w:line="228" w:lineRule="auto"/>
        <w:ind w:left="727" w:right="664"/>
      </w:pPr>
      <w:r>
        <w:rPr>
          <w:color w:val="5F5F4A"/>
        </w:rPr>
        <w:t>What made you want to nominate the person or group for this award in particular? What have they achieved in this area? This is your chance to bring their story to life! Please refer to the Award criteria on page 3.</w:t>
      </w:r>
    </w:p>
    <w:p w:rsidR="00B00FCA" w:rsidRDefault="00B00FCA">
      <w:pPr>
        <w:spacing w:line="228" w:lineRule="auto"/>
        <w:sectPr w:rsidR="00B00FCA">
          <w:pgSz w:w="12250" w:h="17180"/>
          <w:pgMar w:top="1040" w:right="1000" w:bottom="280" w:left="580" w:header="720" w:footer="720" w:gutter="0"/>
          <w:cols w:space="720"/>
        </w:sectPr>
      </w:pPr>
    </w:p>
    <w:p w:rsidR="00B00FCA" w:rsidRDefault="00B00FCA">
      <w:pPr>
        <w:pStyle w:val="BodyText"/>
        <w:spacing w:before="9"/>
        <w:rPr>
          <w:sz w:val="15"/>
        </w:rPr>
      </w:pPr>
    </w:p>
    <w:p w:rsidR="00B00FCA" w:rsidRDefault="00B00FCA">
      <w:pPr>
        <w:rPr>
          <w:sz w:val="15"/>
        </w:rPr>
        <w:sectPr w:rsidR="00B00FCA">
          <w:pgSz w:w="12250" w:h="17180"/>
          <w:pgMar w:top="1620" w:right="1000" w:bottom="280" w:left="580" w:header="720" w:footer="720" w:gutter="0"/>
          <w:cols w:space="720"/>
        </w:sectPr>
      </w:pPr>
    </w:p>
    <w:p w:rsidR="00B00FCA" w:rsidRDefault="00BA4033">
      <w:pPr>
        <w:pStyle w:val="Heading2"/>
        <w:spacing w:before="63"/>
        <w:ind w:left="578"/>
      </w:pPr>
      <w:r>
        <w:rPr>
          <w:color w:val="008B39"/>
        </w:rPr>
        <w:lastRenderedPageBreak/>
        <w:t>Anything els</w:t>
      </w:r>
      <w:r>
        <w:rPr>
          <w:color w:val="008B39"/>
        </w:rPr>
        <w:t>e?</w:t>
      </w:r>
    </w:p>
    <w:p w:rsidR="00B00FCA" w:rsidRDefault="00BA4033">
      <w:pPr>
        <w:pStyle w:val="BodyText"/>
        <w:spacing w:before="167" w:line="228" w:lineRule="auto"/>
        <w:ind w:left="598"/>
      </w:pPr>
      <w:r>
        <w:rPr>
          <w:color w:val="5F5F4A"/>
        </w:rPr>
        <w:t>Please use this space if there is anything else you would like to tell us about your nominee(s). This could include information about other</w:t>
      </w:r>
    </w:p>
    <w:p w:rsidR="00B00FCA" w:rsidRDefault="00BA4033">
      <w:pPr>
        <w:pStyle w:val="BodyText"/>
        <w:spacing w:line="228" w:lineRule="auto"/>
        <w:ind w:left="598" w:right="764"/>
      </w:pPr>
      <w:proofErr w:type="gramStart"/>
      <w:r>
        <w:rPr>
          <w:color w:val="5F5F4A"/>
        </w:rPr>
        <w:t>personal</w:t>
      </w:r>
      <w:proofErr w:type="gramEnd"/>
      <w:r>
        <w:rPr>
          <w:color w:val="5F5F4A"/>
        </w:rPr>
        <w:t xml:space="preserve"> challenges or achievements, or you could write down links to video, audio or websites etc. You can also </w:t>
      </w:r>
      <w:r>
        <w:rPr>
          <w:color w:val="5F5F4A"/>
        </w:rPr>
        <w:t>enclose photos and documents with this form if you like.</w:t>
      </w: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spacing w:before="2"/>
        <w:rPr>
          <w:sz w:val="21"/>
        </w:rPr>
      </w:pPr>
    </w:p>
    <w:p w:rsidR="00B00FCA" w:rsidRDefault="00BA4033">
      <w:pPr>
        <w:spacing w:before="86"/>
        <w:ind w:left="678"/>
        <w:rPr>
          <w:b/>
          <w:sz w:val="34"/>
        </w:rPr>
      </w:pPr>
      <w:r>
        <w:rPr>
          <w:b/>
          <w:color w:val="008B39"/>
          <w:sz w:val="34"/>
        </w:rPr>
        <w:t>All done!</w:t>
      </w:r>
    </w:p>
    <w:p w:rsidR="00B00FCA" w:rsidRDefault="00BA4033">
      <w:pPr>
        <w:pStyle w:val="BodyText"/>
        <w:spacing w:before="314" w:line="228" w:lineRule="auto"/>
        <w:ind w:left="618"/>
      </w:pPr>
      <w:r>
        <w:rPr>
          <w:color w:val="5F5F4A"/>
        </w:rPr>
        <w:t xml:space="preserve">If you are happy with your nomination, please post this form so that it arrives at SCLD by </w:t>
      </w:r>
      <w:r>
        <w:rPr>
          <w:color w:val="008B39"/>
        </w:rPr>
        <w:t>5pm on Monday 3rd February 2020</w:t>
      </w:r>
      <w:r>
        <w:rPr>
          <w:color w:val="5F5F4A"/>
        </w:rPr>
        <w:t xml:space="preserve">. Please post your completed form to </w:t>
      </w:r>
      <w:r>
        <w:rPr>
          <w:color w:val="008B39"/>
        </w:rPr>
        <w:t xml:space="preserve">SCLD, Suite 5.2, Stock Exchange Court, </w:t>
      </w:r>
      <w:proofErr w:type="gramStart"/>
      <w:r>
        <w:rPr>
          <w:color w:val="008B39"/>
        </w:rPr>
        <w:t>77</w:t>
      </w:r>
      <w:proofErr w:type="gramEnd"/>
      <w:r>
        <w:rPr>
          <w:color w:val="008B39"/>
        </w:rPr>
        <w:t xml:space="preserve"> Nelson Mandela Place, Glasgow, G2 1QY.</w:t>
      </w:r>
    </w:p>
    <w:p w:rsidR="00B00FCA" w:rsidRDefault="00B00FCA">
      <w:pPr>
        <w:pStyle w:val="BodyText"/>
        <w:spacing w:before="12"/>
        <w:rPr>
          <w:sz w:val="25"/>
        </w:rPr>
      </w:pPr>
    </w:p>
    <w:p w:rsidR="00B00FCA" w:rsidRDefault="00BA4033">
      <w:pPr>
        <w:pStyle w:val="BodyText"/>
        <w:spacing w:line="228" w:lineRule="auto"/>
        <w:ind w:left="618" w:right="372"/>
      </w:pPr>
      <w:r>
        <w:rPr>
          <w:color w:val="5F5F4A"/>
        </w:rPr>
        <w:t>We will get in touch with everyone who has nominated for an award during the week of 23rd March 2020.</w:t>
      </w:r>
    </w:p>
    <w:p w:rsidR="00B00FCA" w:rsidRDefault="00B00FCA">
      <w:pPr>
        <w:pStyle w:val="BodyText"/>
        <w:spacing w:before="3"/>
        <w:rPr>
          <w:sz w:val="26"/>
        </w:rPr>
      </w:pPr>
    </w:p>
    <w:p w:rsidR="00B00FCA" w:rsidRDefault="00BA4033">
      <w:pPr>
        <w:pStyle w:val="BodyText"/>
        <w:spacing w:line="228" w:lineRule="auto"/>
        <w:ind w:left="618"/>
      </w:pPr>
      <w:r>
        <w:rPr>
          <w:color w:val="5F5F4A"/>
        </w:rPr>
        <w:t>The information you have submitted via this form will be used in accordance with the General Data Protection Act 2018.</w:t>
      </w: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00FCA">
      <w:pPr>
        <w:pStyle w:val="BodyText"/>
        <w:rPr>
          <w:sz w:val="20"/>
        </w:rPr>
      </w:pPr>
    </w:p>
    <w:p w:rsidR="00B00FCA" w:rsidRDefault="00BA4033">
      <w:pPr>
        <w:pStyle w:val="BodyText"/>
        <w:spacing w:before="3"/>
        <w:rPr>
          <w:sz w:val="14"/>
        </w:rPr>
      </w:pPr>
      <w:r>
        <w:pict>
          <v:group id="_x0000_s1032" style="position:absolute;margin-left:146.4pt;margin-top:11pt;width:77.05pt;height:89.3pt;z-index:-251655168;mso-wrap-distance-left:0;mso-wrap-distance-right:0;mso-position-horizontal-relative:page" coordorigin="2928,220" coordsize="1541,1786">
            <v:shape id="_x0000_s1037" style="position:absolute;left:2927;top:220;width:1541;height:1786" coordorigin="2928,220" coordsize="1541,1786" o:spt="100" adj="0,,0" path="m3260,430r-64,l3214,518r23,82l3265,676r31,72l3330,814r37,63l3404,935r37,56l3500,1076r22,32l3543,1139r19,31l3569,1199r2,49l3568,1310r-7,65l3274,1375r,630l4122,2005r,-70l3337,1935r,-490l3614,1445r5,-29l3627,1358r7,-81l3632,1194r-18,-64l3594,1099r-21,-32l3551,1034r-60,-86l3454,893r-37,-59l3381,771r-34,-67l3316,633r-26,-77l3268,474r-8,-44xm4215,290r-62,l4143,389r-17,92l4103,567r-28,80l4042,722r-35,70l3970,858r-37,61l3874,1013r-22,35l3832,1083r-19,33l3796,1186r,13l3795,1277r7,85l3809,1416r4,29l4060,1445r,490l4122,1935r,-560l3867,1375r-7,-70l3857,1239r2,-53l3866,1152r19,-32l3905,1087r21,-34l3968,987r20,-33l4008,921r20,-34l4266,887r3,-2l4029,885r36,-64l4099,753r32,-73l4159,602r23,-83l4201,430r267,l4469,417r-1,-24l4466,360r-256,l4212,335r2,-26l4215,290xm3965,1550r-534,l3431,1830r534,l3965,1760r-471,l3494,1620r471,l3965,1550xm3965,1620r-63,l3902,1760r63,l3965,1620xm4218,220r-1039,l3180,256r,27l3182,309r2,26l3186,360r-255,l2929,393r-1,24l2930,471r9,77l2959,637r36,94l3053,819r49,49l3160,906r65,27l3294,950r74,5l3368,885r-86,-7l3210,856r-60,-35l3099,771r-47,-71l3021,623r-18,-75l2994,481r-3,-51l3260,430r-8,-45l3244,290r971,l4216,283r1,-27l4218,220xm4266,887r-238,l4028,955r77,-5l4175,933r63,-27l4266,887xm4468,430r-62,l4403,481r-9,67l4376,623r-31,77l4298,771r-53,50l4183,856r-72,22l4029,885r240,l4295,868r49,-49l4401,731r37,-94l4458,548r9,-77l4468,430xe" fillcolor="#f1f2f2" stroked="f">
              <v:stroke joinstyle="round"/>
              <v:formulas/>
              <v:path arrowok="t" o:connecttype="segments"/>
            </v:shape>
            <v:rect id="_x0000_s1036" style="position:absolute;left:3430;top:1550;width:535;height:281" filled="f" strokecolor="white" strokeweight="1pt"/>
            <v:rect id="_x0000_s1035" style="position:absolute;left:3493;top:1620;width:409;height:141" filled="f" strokecolor="white" strokeweight="1pt"/>
            <v:shape id="_x0000_s1034" style="position:absolute;left:3243;top:290;width:909;height:1646" coordorigin="3244,290" coordsize="909,1646" path="m3896,978r-44,70l3813,1116r-17,70l3795,1277r7,85l3809,1416r4,29l4060,1445r,490l3337,1935r,-490l3614,1445r5,-29l3627,1358r7,-81l3632,1194r-18,-64l3573,1067r-46,-66l3491,948r-37,-55l3417,834r-36,-63l3347,704r-31,-71l3290,556r-22,-82l3252,385r-8,-95l4153,290r-10,99l4126,481r-23,86l4075,647r-33,75l4007,792r-37,66l3933,919r-37,59e" filled="f" strokecolor="white" strokeweight="1pt">
              <v:path arrowok="t"/>
            </v:shape>
            <v:shape id="_x0000_s1033" style="position:absolute;left:4029;top:430;width:377;height:456" coordorigin="4029,430" coordsize="377,456" path="m4298,771r-53,50l4183,856r-72,22l4029,885r36,-64l4099,753r32,-73l4159,602r23,-83l4201,430r205,l4403,481r-9,67l4376,623r-31,77l4298,771e" filled="f" strokecolor="white" strokeweight="1pt">
              <v:path arrowok="t"/>
            </v:shape>
            <w10:wrap type="topAndBottom" anchorx="page"/>
          </v:group>
        </w:pict>
      </w:r>
      <w:r>
        <w:pict>
          <v:group id="_x0000_s1026" style="position:absolute;margin-left:389.85pt;margin-top:11pt;width:77.05pt;height:89.3pt;z-index:-251654144;mso-wrap-distance-left:0;mso-wrap-distance-right:0;mso-position-horizontal-relative:page" coordorigin="7797,220" coordsize="1541,1786">
            <v:shape id="_x0000_s1031" style="position:absolute;left:7796;top:220;width:1541;height:1786" coordorigin="7797,220" coordsize="1541,1786" o:spt="100" adj="0,,0" path="m8129,430r-64,l8083,518r23,82l8134,676r31,72l8199,814r37,63l8273,935r37,56l8369,1076r22,32l8412,1139r19,31l8438,1199r2,49l8437,1310r-7,65l8143,1375r,630l8991,2005r,-70l8206,1935r,-490l8483,1445r5,-29l8496,1358r7,-81l8501,1194r-18,-64l8463,1099r-21,-32l8420,1034r-60,-86l8323,893r-37,-59l8250,771r-34,-67l8185,633r-26,-77l8137,474r-8,-44xm9084,290r-62,l9012,389r-17,92l8972,567r-28,80l8911,722r-35,70l8839,858r-37,61l8743,1013r-22,35l8701,1083r-19,33l8665,1186r,13l8664,1277r7,85l8678,1416r4,29l8929,1445r,490l8991,1935r,-560l8736,1375r-7,-70l8726,1239r2,-53l8735,1152r19,-32l8774,1087r21,-34l8837,987r20,-33l8877,921r20,-34l9135,887r3,-2l8898,885r36,-64l8968,753r32,-73l9028,602r23,-83l9070,430r267,l9338,417r-1,-24l9335,360r-256,l9081,335r2,-26l9084,290xm8834,1550r-534,l8300,1830r534,l8834,1760r-471,l8363,1620r471,l8834,1550xm8834,1620r-63,l8771,1760r63,l8834,1620xm9087,220r-1039,l8049,256r,27l8051,309r2,26l8055,360r-255,l7798,393r-1,24l7799,471r9,77l7828,637r36,94l7922,819r49,49l8029,906r65,27l8163,950r74,5l8237,885r-86,-7l8079,856r-60,-35l7968,771r-47,-71l7890,623r-18,-75l7863,481r-3,-51l8129,430r-8,-45l8113,290r971,l9085,283r1,-27l9087,220xm9135,887r-238,l8897,955r77,-5l9044,933r63,-27l9135,887xm9337,430r-62,l9272,481r-9,67l9245,623r-31,77l9167,771r-53,50l9052,856r-72,22l8898,885r240,l9164,868r49,-49l9270,731r37,-94l9327,548r9,-77l9337,430xe" fillcolor="#f1f2f2" stroked="f">
              <v:stroke joinstyle="round"/>
              <v:formulas/>
              <v:path arrowok="t" o:connecttype="segments"/>
            </v:shape>
            <v:rect id="_x0000_s1030" style="position:absolute;left:8299;top:1550;width:535;height:281" filled="f" strokecolor="white" strokeweight="1pt"/>
            <v:rect id="_x0000_s1029" style="position:absolute;left:8362;top:1620;width:409;height:141" filled="f" strokecolor="white" strokeweight="1pt"/>
            <v:shape id="_x0000_s1028" style="position:absolute;left:8112;top:290;width:909;height:1646" coordorigin="8113,290" coordsize="909,1646" path="m8765,978r-44,70l8682,1116r-17,70l8664,1277r7,85l8678,1416r4,29l8929,1445r,490l8206,1935r,-490l8483,1445r5,-29l8496,1358r7,-81l8501,1194r-18,-64l8442,1067r-46,-66l8360,948r-37,-55l8286,834r-36,-63l8216,704r-31,-71l8159,556r-22,-82l8121,385r-8,-95l9022,290r-10,99l8995,481r-23,86l8944,647r-33,75l8876,792r-37,66l8802,919r-37,59e" filled="f" strokecolor="white" strokeweight="1pt">
              <v:path arrowok="t"/>
            </v:shape>
            <v:shape id="_x0000_s1027" style="position:absolute;left:8898;top:430;width:377;height:456" coordorigin="8898,430" coordsize="377,456" path="m9167,771r-53,50l9052,856r-72,22l8898,885r36,-64l8968,753r32,-73l9028,602r23,-83l9070,430r205,l9272,481r-9,67l9245,623r-31,77l9167,771e" filled="f" strokecolor="white" strokeweight="1pt">
              <v:path arrowok="t"/>
            </v:shape>
            <w10:wrap type="topAndBottom" anchorx="page"/>
          </v:group>
        </w:pict>
      </w:r>
    </w:p>
    <w:p w:rsidR="00B00FCA" w:rsidRDefault="00B00FCA">
      <w:pPr>
        <w:pStyle w:val="BodyText"/>
        <w:rPr>
          <w:sz w:val="20"/>
        </w:rPr>
      </w:pPr>
    </w:p>
    <w:p w:rsidR="00B00FCA" w:rsidRDefault="00B00FCA">
      <w:pPr>
        <w:pStyle w:val="BodyText"/>
        <w:spacing w:before="5"/>
        <w:rPr>
          <w:sz w:val="16"/>
        </w:rPr>
      </w:pPr>
    </w:p>
    <w:p w:rsidR="00B00FCA" w:rsidRDefault="00BA4033">
      <w:pPr>
        <w:spacing w:before="90"/>
        <w:ind w:left="4506" w:right="4092"/>
        <w:jc w:val="center"/>
        <w:rPr>
          <w:b/>
          <w:sz w:val="24"/>
        </w:rPr>
      </w:pPr>
      <w:r>
        <w:rPr>
          <w:b/>
          <w:color w:val="5F5F4A"/>
          <w:sz w:val="24"/>
        </w:rPr>
        <w:t>For office use only</w:t>
      </w:r>
    </w:p>
    <w:p w:rsidR="00B00FCA" w:rsidRDefault="00B00FCA">
      <w:pPr>
        <w:pStyle w:val="BodyText"/>
        <w:spacing w:before="7"/>
        <w:rPr>
          <w:sz w:val="24"/>
        </w:rPr>
      </w:pPr>
    </w:p>
    <w:p w:rsidR="00B00FCA" w:rsidRDefault="00BA4033">
      <w:pPr>
        <w:tabs>
          <w:tab w:val="left" w:pos="3193"/>
          <w:tab w:val="left" w:pos="7173"/>
        </w:tabs>
        <w:ind w:left="378"/>
        <w:rPr>
          <w:b/>
          <w:sz w:val="20"/>
        </w:rPr>
      </w:pPr>
      <w:r>
        <w:rPr>
          <w:b/>
          <w:color w:val="5F5F4A"/>
          <w:sz w:val="20"/>
        </w:rPr>
        <w:t>Date</w:t>
      </w:r>
      <w:r>
        <w:rPr>
          <w:b/>
          <w:color w:val="5F5F4A"/>
          <w:spacing w:val="-5"/>
          <w:sz w:val="20"/>
        </w:rPr>
        <w:t xml:space="preserve"> </w:t>
      </w:r>
      <w:r>
        <w:rPr>
          <w:b/>
          <w:color w:val="5F5F4A"/>
          <w:sz w:val="20"/>
        </w:rPr>
        <w:t>received:</w:t>
      </w:r>
      <w:r>
        <w:rPr>
          <w:b/>
          <w:color w:val="5F5F4A"/>
          <w:sz w:val="20"/>
        </w:rPr>
        <w:tab/>
        <w:t>Date</w:t>
      </w:r>
      <w:r>
        <w:rPr>
          <w:b/>
          <w:color w:val="5F5F4A"/>
          <w:spacing w:val="-2"/>
          <w:sz w:val="20"/>
        </w:rPr>
        <w:t xml:space="preserve"> </w:t>
      </w:r>
      <w:r>
        <w:rPr>
          <w:b/>
          <w:color w:val="5F5F4A"/>
          <w:sz w:val="20"/>
        </w:rPr>
        <w:t>acknowledged:</w:t>
      </w:r>
      <w:r>
        <w:rPr>
          <w:b/>
          <w:color w:val="5F5F4A"/>
          <w:sz w:val="20"/>
        </w:rPr>
        <w:tab/>
        <w:t xml:space="preserve">Logged on </w:t>
      </w:r>
      <w:r>
        <w:rPr>
          <w:b/>
          <w:color w:val="5F5F4A"/>
          <w:spacing w:val="-3"/>
          <w:sz w:val="20"/>
        </w:rPr>
        <w:t>system:</w:t>
      </w:r>
    </w:p>
    <w:sectPr w:rsidR="00B00FCA">
      <w:pgSz w:w="12250" w:h="17180"/>
      <w:pgMar w:top="1000" w:right="10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lanOT-NarrBook">
    <w:altName w:val="ClanOT-NarrBook"/>
    <w:panose1 w:val="020B0606020101020102"/>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lanOT-NarrBold">
    <w:altName w:val="ClanOT-NarrBold"/>
    <w:panose1 w:val="020B0806020101020102"/>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66368"/>
    <w:multiLevelType w:val="hybridMultilevel"/>
    <w:tmpl w:val="B9FECF48"/>
    <w:lvl w:ilvl="0" w:tplc="BDA623E6">
      <w:start w:val="1"/>
      <w:numFmt w:val="decimal"/>
      <w:lvlText w:val="%1."/>
      <w:lvlJc w:val="left"/>
      <w:pPr>
        <w:ind w:left="916" w:hanging="360"/>
        <w:jc w:val="left"/>
      </w:pPr>
      <w:rPr>
        <w:rFonts w:ascii="ClanOT-NarrBook" w:eastAsia="ClanOT-NarrBook" w:hAnsi="ClanOT-NarrBook" w:cs="ClanOT-NarrBook" w:hint="default"/>
        <w:color w:val="5F5F4A"/>
        <w:spacing w:val="-31"/>
        <w:w w:val="100"/>
        <w:sz w:val="28"/>
        <w:szCs w:val="28"/>
        <w:lang w:val="en-GB" w:eastAsia="en-GB" w:bidi="en-GB"/>
      </w:rPr>
    </w:lvl>
    <w:lvl w:ilvl="1" w:tplc="9A10C25C">
      <w:numFmt w:val="bullet"/>
      <w:lvlText w:val="•"/>
      <w:lvlJc w:val="left"/>
      <w:pPr>
        <w:ind w:left="1894" w:hanging="360"/>
      </w:pPr>
      <w:rPr>
        <w:rFonts w:hint="default"/>
        <w:lang w:val="en-GB" w:eastAsia="en-GB" w:bidi="en-GB"/>
      </w:rPr>
    </w:lvl>
    <w:lvl w:ilvl="2" w:tplc="BEE01610">
      <w:numFmt w:val="bullet"/>
      <w:lvlText w:val="•"/>
      <w:lvlJc w:val="left"/>
      <w:pPr>
        <w:ind w:left="2869" w:hanging="360"/>
      </w:pPr>
      <w:rPr>
        <w:rFonts w:hint="default"/>
        <w:lang w:val="en-GB" w:eastAsia="en-GB" w:bidi="en-GB"/>
      </w:rPr>
    </w:lvl>
    <w:lvl w:ilvl="3" w:tplc="BC045E8A">
      <w:numFmt w:val="bullet"/>
      <w:lvlText w:val="•"/>
      <w:lvlJc w:val="left"/>
      <w:pPr>
        <w:ind w:left="3843" w:hanging="360"/>
      </w:pPr>
      <w:rPr>
        <w:rFonts w:hint="default"/>
        <w:lang w:val="en-GB" w:eastAsia="en-GB" w:bidi="en-GB"/>
      </w:rPr>
    </w:lvl>
    <w:lvl w:ilvl="4" w:tplc="57D2A430">
      <w:numFmt w:val="bullet"/>
      <w:lvlText w:val="•"/>
      <w:lvlJc w:val="left"/>
      <w:pPr>
        <w:ind w:left="4818" w:hanging="360"/>
      </w:pPr>
      <w:rPr>
        <w:rFonts w:hint="default"/>
        <w:lang w:val="en-GB" w:eastAsia="en-GB" w:bidi="en-GB"/>
      </w:rPr>
    </w:lvl>
    <w:lvl w:ilvl="5" w:tplc="620492FA">
      <w:numFmt w:val="bullet"/>
      <w:lvlText w:val="•"/>
      <w:lvlJc w:val="left"/>
      <w:pPr>
        <w:ind w:left="5792" w:hanging="360"/>
      </w:pPr>
      <w:rPr>
        <w:rFonts w:hint="default"/>
        <w:lang w:val="en-GB" w:eastAsia="en-GB" w:bidi="en-GB"/>
      </w:rPr>
    </w:lvl>
    <w:lvl w:ilvl="6" w:tplc="11183D94">
      <w:numFmt w:val="bullet"/>
      <w:lvlText w:val="•"/>
      <w:lvlJc w:val="left"/>
      <w:pPr>
        <w:ind w:left="6767" w:hanging="360"/>
      </w:pPr>
      <w:rPr>
        <w:rFonts w:hint="default"/>
        <w:lang w:val="en-GB" w:eastAsia="en-GB" w:bidi="en-GB"/>
      </w:rPr>
    </w:lvl>
    <w:lvl w:ilvl="7" w:tplc="CBD0A678">
      <w:numFmt w:val="bullet"/>
      <w:lvlText w:val="•"/>
      <w:lvlJc w:val="left"/>
      <w:pPr>
        <w:ind w:left="7741" w:hanging="360"/>
      </w:pPr>
      <w:rPr>
        <w:rFonts w:hint="default"/>
        <w:lang w:val="en-GB" w:eastAsia="en-GB" w:bidi="en-GB"/>
      </w:rPr>
    </w:lvl>
    <w:lvl w:ilvl="8" w:tplc="D6A64A28">
      <w:numFmt w:val="bullet"/>
      <w:lvlText w:val="•"/>
      <w:lvlJc w:val="left"/>
      <w:pPr>
        <w:ind w:left="8716"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B00FCA"/>
    <w:rsid w:val="00B00FCA"/>
    <w:rsid w:val="00BA4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74"/>
    <o:shapelayout v:ext="edit">
      <o:idmap v:ext="edit" data="1"/>
    </o:shapelayout>
  </w:shapeDefaults>
  <w:decimalSymbol w:val="."/>
  <w:listSeparator w:val=","/>
  <w15:docId w15:val="{4A5F5E12-CAC6-479F-B0E7-57E841805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lanOT-NarrBold" w:eastAsia="ClanOT-NarrBold" w:hAnsi="ClanOT-NarrBold" w:cs="ClanOT-NarrBold"/>
      <w:lang w:val="en-GB" w:eastAsia="en-GB" w:bidi="en-GB"/>
    </w:rPr>
  </w:style>
  <w:style w:type="paragraph" w:styleId="Heading1">
    <w:name w:val="heading 1"/>
    <w:basedOn w:val="Normal"/>
    <w:uiPriority w:val="1"/>
    <w:qFormat/>
    <w:pPr>
      <w:spacing w:before="54"/>
      <w:ind w:left="100"/>
      <w:outlineLvl w:val="0"/>
    </w:pPr>
    <w:rPr>
      <w:b/>
      <w:bCs/>
      <w:sz w:val="48"/>
      <w:szCs w:val="48"/>
    </w:rPr>
  </w:style>
  <w:style w:type="paragraph" w:styleId="Heading2">
    <w:name w:val="heading 2"/>
    <w:basedOn w:val="Normal"/>
    <w:uiPriority w:val="1"/>
    <w:qFormat/>
    <w:pPr>
      <w:spacing w:before="1"/>
      <w:ind w:left="556"/>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8"/>
      <w:szCs w:val="28"/>
    </w:rPr>
  </w:style>
  <w:style w:type="paragraph" w:styleId="ListParagraph">
    <w:name w:val="List Paragraph"/>
    <w:basedOn w:val="Normal"/>
    <w:uiPriority w:val="1"/>
    <w:qFormat/>
    <w:pPr>
      <w:ind w:left="916" w:hanging="360"/>
    </w:pPr>
    <w:rPr>
      <w:rFonts w:ascii="ClanOT-NarrBook" w:eastAsia="ClanOT-NarrBook" w:hAnsi="ClanOT-NarrBook" w:cs="ClanOT-NarrBook"/>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wards@scld.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ards@scld.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Clement</cp:lastModifiedBy>
  <cp:revision>2</cp:revision>
  <dcterms:created xsi:type="dcterms:W3CDTF">2019-11-14T14:57:00Z</dcterms:created>
  <dcterms:modified xsi:type="dcterms:W3CDTF">2019-12-13T14:05:00Z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2019-10-28T00:00:00Z</vt:filetime>
  </property>
  <property fmtid="{D5CDD505-2E9C-101B-9397-08002B2CF9AE}" pid="3" name="Creator">
    <vt:lpwstr>Adobe InDesign 14.0 (Windows)</vt:lpwstr>
  </property>
  <property fmtid="{D5CDD505-2E9C-101B-9397-08002B2CF9AE}" pid="4" name="LastSaved">
    <vt:filetime>2019-11-14T00:00:00Z</vt:filetime>
  </property>
</Properties>
</file>